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36" w:rsidRPr="00DB1A44" w:rsidRDefault="00DA357E" w:rsidP="00DA357E">
      <w:pPr>
        <w:tabs>
          <w:tab w:val="left" w:pos="4680"/>
        </w:tabs>
        <w:spacing w:after="0" w:line="360" w:lineRule="auto"/>
        <w:ind w:left="2126" w:hanging="18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153F"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DB1A44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DB1A44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C555F5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55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6B48D4">
        <w:rPr>
          <w:rFonts w:ascii="Times New Roman" w:eastAsia="Times New Roman" w:hAnsi="Times New Roman" w:cs="Times New Roman"/>
          <w:color w:val="auto"/>
          <w:sz w:val="28"/>
          <w:szCs w:val="28"/>
        </w:rPr>
        <w:t>24.04.2020</w:t>
      </w:r>
      <w:r w:rsidRPr="00C555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6B48D4">
        <w:rPr>
          <w:rFonts w:ascii="Times New Roman" w:eastAsia="Times New Roman" w:hAnsi="Times New Roman" w:cs="Times New Roman"/>
          <w:color w:val="auto"/>
          <w:sz w:val="28"/>
          <w:szCs w:val="28"/>
        </w:rPr>
        <w:t>1192</w:t>
      </w:r>
    </w:p>
    <w:p w:rsidR="00D61236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1975" w:rsidRPr="00161975" w:rsidRDefault="00161975" w:rsidP="00161975">
      <w:pPr>
        <w:pStyle w:val="af2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197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D61236" w:rsidRPr="00161975" w:rsidRDefault="00161975" w:rsidP="00161975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61975">
        <w:rPr>
          <w:rFonts w:ascii="Times New Roman" w:hAnsi="Times New Roman" w:cs="Times New Roman"/>
          <w:sz w:val="28"/>
          <w:szCs w:val="28"/>
        </w:rPr>
        <w:t xml:space="preserve">города Кемерово от 24.01.2020 № 123 «О закреплении муниципальных общеобразовательных учреждений города Кемерово за конкретными территориями городского округа» </w:t>
      </w:r>
    </w:p>
    <w:p w:rsidR="00161975" w:rsidRPr="00DB1A44" w:rsidRDefault="00161975" w:rsidP="00161975">
      <w:pPr>
        <w:spacing w:after="0"/>
        <w:ind w:left="48"/>
        <w:jc w:val="center"/>
        <w:rPr>
          <w:color w:val="auto"/>
        </w:rPr>
      </w:pPr>
    </w:p>
    <w:p w:rsidR="00097AEB" w:rsidRDefault="00097AEB" w:rsidP="003A155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EB">
        <w:rPr>
          <w:rFonts w:ascii="Times New Roman" w:hAnsi="Times New Roman" w:cs="Times New Roman"/>
          <w:sz w:val="28"/>
          <w:szCs w:val="28"/>
        </w:rPr>
        <w:t>Во исполнение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29.12.2012 </w:t>
      </w:r>
      <w:r w:rsidR="00F81D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097AEB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097AEB">
        <w:rPr>
          <w:rFonts w:ascii="Times New Roman" w:hAnsi="Times New Roman" w:cs="Times New Roman"/>
          <w:sz w:val="28"/>
          <w:szCs w:val="28"/>
        </w:rPr>
        <w:t xml:space="preserve"> в части обеспечения территориальной доступности муниципальных общеобразовательных учреждений</w:t>
      </w:r>
    </w:p>
    <w:p w:rsidR="00097AEB" w:rsidRPr="00097AEB" w:rsidRDefault="003A1550" w:rsidP="00097A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50">
        <w:rPr>
          <w:rFonts w:ascii="Times New Roman" w:hAnsi="Times New Roman" w:cs="Times New Roman"/>
          <w:sz w:val="28"/>
          <w:szCs w:val="28"/>
        </w:rPr>
        <w:tab/>
      </w:r>
      <w:r w:rsidR="004B72FB">
        <w:rPr>
          <w:rFonts w:ascii="Times New Roman" w:hAnsi="Times New Roman" w:cs="Times New Roman"/>
          <w:sz w:val="28"/>
          <w:szCs w:val="28"/>
        </w:rPr>
        <w:t>1.</w:t>
      </w:r>
      <w:r w:rsidR="00F81D76">
        <w:rPr>
          <w:rFonts w:ascii="Times New Roman" w:hAnsi="Times New Roman" w:cs="Times New Roman"/>
          <w:sz w:val="28"/>
          <w:szCs w:val="28"/>
        </w:rPr>
        <w:t xml:space="preserve"> </w:t>
      </w:r>
      <w:r w:rsidR="00097AEB" w:rsidRPr="00097AE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Кемерово от 2</w:t>
      </w:r>
      <w:r w:rsidR="00097AEB">
        <w:rPr>
          <w:rFonts w:ascii="Times New Roman" w:hAnsi="Times New Roman" w:cs="Times New Roman"/>
          <w:sz w:val="28"/>
          <w:szCs w:val="28"/>
        </w:rPr>
        <w:t>4</w:t>
      </w:r>
      <w:r w:rsidR="00097AEB" w:rsidRPr="00097AEB">
        <w:rPr>
          <w:rFonts w:ascii="Times New Roman" w:hAnsi="Times New Roman" w:cs="Times New Roman"/>
          <w:sz w:val="28"/>
          <w:szCs w:val="28"/>
        </w:rPr>
        <w:t>.01.20</w:t>
      </w:r>
      <w:r w:rsidR="00097AEB">
        <w:rPr>
          <w:rFonts w:ascii="Times New Roman" w:hAnsi="Times New Roman" w:cs="Times New Roman"/>
          <w:sz w:val="28"/>
          <w:szCs w:val="28"/>
        </w:rPr>
        <w:t>20 №</w:t>
      </w:r>
      <w:r w:rsidR="00097AEB" w:rsidRPr="00097AEB">
        <w:rPr>
          <w:rFonts w:ascii="Times New Roman" w:hAnsi="Times New Roman" w:cs="Times New Roman"/>
          <w:sz w:val="28"/>
          <w:szCs w:val="28"/>
        </w:rPr>
        <w:t xml:space="preserve"> </w:t>
      </w:r>
      <w:r w:rsidR="00097AEB">
        <w:rPr>
          <w:rFonts w:ascii="Times New Roman" w:hAnsi="Times New Roman" w:cs="Times New Roman"/>
          <w:sz w:val="28"/>
          <w:szCs w:val="28"/>
        </w:rPr>
        <w:t>123 «</w:t>
      </w:r>
      <w:r w:rsidR="00097AEB" w:rsidRPr="00097AEB">
        <w:rPr>
          <w:rFonts w:ascii="Times New Roman" w:hAnsi="Times New Roman" w:cs="Times New Roman"/>
          <w:sz w:val="28"/>
          <w:szCs w:val="28"/>
        </w:rPr>
        <w:t>О закреплении муниципальных общеобразовательных учреждений города Кемерово за конкретными</w:t>
      </w:r>
      <w:r w:rsidR="00097AEB">
        <w:rPr>
          <w:rFonts w:ascii="Times New Roman" w:hAnsi="Times New Roman" w:cs="Times New Roman"/>
          <w:sz w:val="28"/>
          <w:szCs w:val="28"/>
        </w:rPr>
        <w:t xml:space="preserve"> территориями городского округа»</w:t>
      </w:r>
      <w:r w:rsidR="00097AEB" w:rsidRPr="00097AEB">
        <w:rPr>
          <w:rFonts w:ascii="Times New Roman" w:hAnsi="Times New Roman" w:cs="Times New Roman"/>
          <w:sz w:val="28"/>
          <w:szCs w:val="28"/>
        </w:rPr>
        <w:t xml:space="preserve"> (далее - постановление):</w:t>
      </w:r>
    </w:p>
    <w:p w:rsidR="004D7DF4" w:rsidRDefault="00097AEB" w:rsidP="00097A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Подраздел «</w:t>
      </w:r>
      <w:r w:rsidRPr="00097AE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«Средняя общеобразовательная школа № 90» раздела «Заводский район» приложения к постановлению «</w:t>
      </w:r>
      <w:r w:rsidRPr="00097AEB">
        <w:rPr>
          <w:rFonts w:ascii="Times New Roman" w:hAnsi="Times New Roman" w:cs="Times New Roman"/>
          <w:sz w:val="28"/>
          <w:szCs w:val="28"/>
        </w:rPr>
        <w:t>Перечень муниципальных общеобразовательных учреждений города Кемерово, закрепленных за конкретными</w:t>
      </w:r>
      <w:r>
        <w:rPr>
          <w:rFonts w:ascii="Times New Roman" w:hAnsi="Times New Roman" w:cs="Times New Roman"/>
          <w:sz w:val="28"/>
          <w:szCs w:val="28"/>
        </w:rPr>
        <w:t xml:space="preserve"> территориями городского округа»</w:t>
      </w:r>
      <w:r w:rsidRPr="00097A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72FB" w:rsidRDefault="004B72FB" w:rsidP="00097A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118B1" w:rsidRPr="00474B5A" w:rsidRDefault="00E118B1" w:rsidP="00E11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74B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E118B1" w:rsidRDefault="00E118B1" w:rsidP="00E118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74B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90»</w:t>
      </w:r>
    </w:p>
    <w:p w:rsidR="001905EF" w:rsidRPr="007D4DD3" w:rsidRDefault="001905EF" w:rsidP="001905EF">
      <w:pPr>
        <w:pStyle w:val="af2"/>
        <w:numPr>
          <w:ilvl w:val="2"/>
          <w:numId w:val="26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4DD3">
        <w:rPr>
          <w:rFonts w:ascii="Times New Roman" w:eastAsia="Times New Roman" w:hAnsi="Times New Roman" w:cs="Times New Roman"/>
          <w:color w:val="auto"/>
          <w:sz w:val="24"/>
          <w:szCs w:val="24"/>
        </w:rPr>
        <w:t>Прием на обучение по образовательным программам начального общего, основного общего, среднего общего образования:</w:t>
      </w:r>
    </w:p>
    <w:p w:rsidR="001905EF" w:rsidRPr="00474B5A" w:rsidRDefault="001905EF" w:rsidP="00E118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405"/>
        <w:gridCol w:w="680"/>
        <w:gridCol w:w="3158"/>
        <w:gridCol w:w="3112"/>
        <w:gridCol w:w="279"/>
      </w:tblGrid>
      <w:tr w:rsidR="00E118B1" w:rsidRPr="00DB1A44" w:rsidTr="001905EF">
        <w:trPr>
          <w:trHeight w:val="215"/>
        </w:trPr>
        <w:tc>
          <w:tcPr>
            <w:tcW w:w="2405" w:type="dxa"/>
          </w:tcPr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Радищева</w:t>
            </w:r>
          </w:p>
        </w:tc>
        <w:tc>
          <w:tcPr>
            <w:tcW w:w="7229" w:type="dxa"/>
            <w:gridSpan w:val="4"/>
          </w:tcPr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3а, 4, 4а, 4в</w:t>
            </w:r>
          </w:p>
        </w:tc>
      </w:tr>
      <w:tr w:rsidR="00E118B1" w:rsidRPr="00DB1A44" w:rsidTr="001905EF">
        <w:tc>
          <w:tcPr>
            <w:tcW w:w="2405" w:type="dxa"/>
          </w:tcPr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Патриотов</w:t>
            </w:r>
          </w:p>
        </w:tc>
        <w:tc>
          <w:tcPr>
            <w:tcW w:w="7229" w:type="dxa"/>
            <w:gridSpan w:val="4"/>
          </w:tcPr>
          <w:p w:rsidR="00E118B1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нечетные номера: №№ 1-11, 15-19, 27, 27а, 29, 31,33,33а,35,35а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Pr="00C90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90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 16а,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18,18а,18б, 24, 30, 32, 34, 34а, 36, 38</w:t>
            </w:r>
          </w:p>
        </w:tc>
      </w:tr>
      <w:tr w:rsidR="00E118B1" w:rsidRPr="00DB1A44" w:rsidTr="001905EF">
        <w:tc>
          <w:tcPr>
            <w:tcW w:w="2405" w:type="dxa"/>
          </w:tcPr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Космическая</w:t>
            </w:r>
          </w:p>
        </w:tc>
        <w:tc>
          <w:tcPr>
            <w:tcW w:w="7229" w:type="dxa"/>
            <w:gridSpan w:val="4"/>
          </w:tcPr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1, 1а, 3, 3а, 5, 5а, 6, 6а/1, 7, 9, 11, 12, 13, 14а, 15, 16, </w:t>
            </w:r>
          </w:p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16/1,17, 18, 18а, 22, 22а, 24,25, 27, 29, 29а, 33, 35, 37</w:t>
            </w:r>
          </w:p>
        </w:tc>
      </w:tr>
      <w:tr w:rsidR="00E118B1" w:rsidRPr="00DB1A44" w:rsidTr="001905EF">
        <w:tc>
          <w:tcPr>
            <w:tcW w:w="2405" w:type="dxa"/>
          </w:tcPr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Ю. Двужильного</w:t>
            </w:r>
          </w:p>
        </w:tc>
        <w:tc>
          <w:tcPr>
            <w:tcW w:w="7229" w:type="dxa"/>
            <w:gridSpan w:val="4"/>
          </w:tcPr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12, 12а, 12б, </w:t>
            </w:r>
            <w:r w:rsidRPr="004B04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14, 16, 16а, 22, 24/1, 24/2, 26,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26а,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33, 36, 36а</w:t>
            </w:r>
          </w:p>
        </w:tc>
      </w:tr>
      <w:tr w:rsidR="00E118B1" w:rsidRPr="00DB1A44" w:rsidTr="001905EF">
        <w:tc>
          <w:tcPr>
            <w:tcW w:w="2405" w:type="dxa"/>
          </w:tcPr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7229" w:type="dxa"/>
            <w:gridSpan w:val="4"/>
          </w:tcPr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8-18,18а</w:t>
            </w:r>
          </w:p>
        </w:tc>
      </w:tr>
      <w:tr w:rsidR="00E118B1" w:rsidRPr="00DB1A44" w:rsidTr="001905EF">
        <w:tc>
          <w:tcPr>
            <w:tcW w:w="2405" w:type="dxa"/>
          </w:tcPr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У. Громовой</w:t>
            </w:r>
          </w:p>
        </w:tc>
        <w:tc>
          <w:tcPr>
            <w:tcW w:w="7229" w:type="dxa"/>
            <w:gridSpan w:val="4"/>
          </w:tcPr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18B1" w:rsidRPr="00DB1A44" w:rsidTr="001905EF">
        <w:tc>
          <w:tcPr>
            <w:tcW w:w="2405" w:type="dxa"/>
          </w:tcPr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Глинки</w:t>
            </w:r>
          </w:p>
        </w:tc>
        <w:tc>
          <w:tcPr>
            <w:tcW w:w="7229" w:type="dxa"/>
            <w:gridSpan w:val="4"/>
          </w:tcPr>
          <w:p w:rsidR="00E118B1" w:rsidRPr="00DB1A44" w:rsidRDefault="00E118B1" w:rsidP="00F81D7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 3, 5                               </w:t>
            </w:r>
          </w:p>
        </w:tc>
      </w:tr>
      <w:tr w:rsidR="00E118B1" w:rsidRPr="00DB1A44" w:rsidTr="001905EF">
        <w:trPr>
          <w:trHeight w:val="330"/>
        </w:trPr>
        <w:tc>
          <w:tcPr>
            <w:tcW w:w="2405" w:type="dxa"/>
          </w:tcPr>
          <w:p w:rsidR="00E118B1" w:rsidRPr="00DB1A44" w:rsidRDefault="00E118B1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ул. Тюленина</w:t>
            </w:r>
          </w:p>
        </w:tc>
        <w:tc>
          <w:tcPr>
            <w:tcW w:w="7229" w:type="dxa"/>
            <w:gridSpan w:val="4"/>
          </w:tcPr>
          <w:p w:rsidR="00097AEB" w:rsidRPr="00DB1A44" w:rsidRDefault="00E118B1" w:rsidP="00F81D7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8, 11,13,17,19</w:t>
            </w:r>
          </w:p>
        </w:tc>
      </w:tr>
      <w:tr w:rsidR="00F81D76" w:rsidRPr="00DB1A44" w:rsidTr="001905EF">
        <w:trPr>
          <w:trHeight w:val="431"/>
        </w:trPr>
        <w:tc>
          <w:tcPr>
            <w:tcW w:w="9634" w:type="dxa"/>
            <w:gridSpan w:val="5"/>
          </w:tcPr>
          <w:p w:rsidR="00F97FF6" w:rsidRDefault="00F97FF6" w:rsidP="00F97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собственников недвижимости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81D76" w:rsidRDefault="00F97FF6" w:rsidP="00F97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FF6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некоммерческое товарищество собственников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  <w:p w:rsidR="00261064" w:rsidRPr="001905EF" w:rsidRDefault="00261064" w:rsidP="002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61064" w:rsidRPr="00261064" w:rsidRDefault="00261064" w:rsidP="00261064">
            <w:pPr>
              <w:pStyle w:val="af2"/>
              <w:numPr>
                <w:ilvl w:val="2"/>
                <w:numId w:val="26"/>
              </w:numPr>
              <w:spacing w:after="0" w:line="240" w:lineRule="auto"/>
              <w:ind w:left="0" w:firstLine="60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1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Прием на обучение по образовательным </w:t>
            </w:r>
            <w:r w:rsidR="002233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программам </w:t>
            </w:r>
            <w:r w:rsidRPr="00261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среднего общего образования дополнительно к </w:t>
            </w:r>
            <w:r w:rsidR="00BA08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территории, указанной в пункте </w:t>
            </w:r>
            <w:bookmarkStart w:id="0" w:name="_GoBack"/>
            <w:bookmarkEnd w:id="0"/>
            <w:r w:rsidRPr="00261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61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1905EF" w:rsidRPr="00DB1A44" w:rsidRDefault="001905EF" w:rsidP="00F97FF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905EF" w:rsidRPr="00DB1A44" w:rsidTr="001905EF">
        <w:trPr>
          <w:gridAfter w:val="1"/>
          <w:wAfter w:w="279" w:type="dxa"/>
        </w:trPr>
        <w:tc>
          <w:tcPr>
            <w:tcW w:w="3085" w:type="dxa"/>
            <w:gridSpan w:val="2"/>
            <w:hideMark/>
          </w:tcPr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Линия (нечетные номера)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Линия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Линия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Линия 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5-я Линия       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6-я Линия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7-я Линия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8-я Линия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9-я Линия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10-я Линия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11-я Линия     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12-я Линия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13-я Линия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14-я Линия     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15-я Линия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Школьный проезд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1-й Карпатский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Карпатский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3-й Карпатский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Южный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3-й Южный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4-й Южный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5-й Южный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1-й Парковый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1-й Тупик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Цветочный проезд          </w:t>
            </w:r>
          </w:p>
        </w:tc>
        <w:tc>
          <w:tcPr>
            <w:tcW w:w="3158" w:type="dxa"/>
            <w:hideMark/>
          </w:tcPr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Цветочная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Цветочная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Цветочная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Цветочная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6-я Цветочная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7-я Цветочная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8-я Цветочная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9-я Цветочная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10-я Цветочная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Окружной проезд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Кольцевой проезд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тупик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Пионерский проезд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5-й Линии     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12-й Тупик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Журавлевская</w:t>
            </w:r>
            <w:proofErr w:type="spellEnd"/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Социалистическая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3-й Школьный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6-й Цветочный тупик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2-й Школьный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7-й Южный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3-й Парковый проезд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Парковый проезд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Двужильного (частный сектор)</w:t>
            </w:r>
          </w:p>
          <w:p w:rsidR="001905EF" w:rsidRPr="00DB1A44" w:rsidRDefault="001905EF" w:rsidP="00AA08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12" w:type="dxa"/>
            <w:hideMark/>
          </w:tcPr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Державина      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Вольная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Шумихинская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Орловская       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Знаменская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Кишеневская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бульвар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Звездный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Карпатская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Братский                  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Братский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10-й Линейный тупик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10-й Линейный проезд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11-й Линейный тупик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11-й Линейный проезд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9-й Цветочный тупик 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8-й Цветочный проезд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7-й Цветочный тупик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пер.2-й Цветочный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1-й Цветочный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пер.1-й Южный 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пер.3-й Цветочный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Камышинская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5-я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Камышинская</w:t>
            </w:r>
            <w:proofErr w:type="spellEnd"/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Цветочный тупик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6-й Линии</w:t>
            </w:r>
          </w:p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8-й Цветочный тупик</w:t>
            </w:r>
          </w:p>
        </w:tc>
      </w:tr>
      <w:tr w:rsidR="001905EF" w:rsidRPr="00DB1A44" w:rsidTr="001905EF">
        <w:trPr>
          <w:gridAfter w:val="1"/>
          <w:wAfter w:w="279" w:type="dxa"/>
        </w:trPr>
        <w:tc>
          <w:tcPr>
            <w:tcW w:w="6243" w:type="dxa"/>
            <w:gridSpan w:val="3"/>
          </w:tcPr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2" w:type="dxa"/>
          </w:tcPr>
          <w:p w:rsidR="001905EF" w:rsidRPr="00DB1A44" w:rsidRDefault="001905EF" w:rsidP="00AA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905EF" w:rsidRDefault="001905EF" w:rsidP="00097A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76" w:rsidRDefault="00F81D76" w:rsidP="00097A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81D76">
        <w:rPr>
          <w:rFonts w:ascii="Times New Roman" w:hAnsi="Times New Roman" w:cs="Times New Roman"/>
          <w:sz w:val="28"/>
          <w:szCs w:val="28"/>
        </w:rPr>
        <w:t>Подраздел «Муниципальное бюджетное общеобразовательное учреждение «</w:t>
      </w:r>
      <w:r w:rsidR="000D3FCD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76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 </w:t>
      </w:r>
      <w:r w:rsidR="000D3FCD">
        <w:rPr>
          <w:rFonts w:ascii="Times New Roman" w:hAnsi="Times New Roman" w:cs="Times New Roman"/>
          <w:sz w:val="28"/>
          <w:szCs w:val="28"/>
        </w:rPr>
        <w:t>74</w:t>
      </w:r>
      <w:r w:rsidRPr="00F81D76">
        <w:rPr>
          <w:rFonts w:ascii="Times New Roman" w:hAnsi="Times New Roman" w:cs="Times New Roman"/>
          <w:sz w:val="28"/>
          <w:szCs w:val="28"/>
        </w:rPr>
        <w:t>» раздела «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F81D76">
        <w:rPr>
          <w:rFonts w:ascii="Times New Roman" w:hAnsi="Times New Roman" w:cs="Times New Roman"/>
          <w:sz w:val="28"/>
          <w:szCs w:val="28"/>
        </w:rPr>
        <w:t xml:space="preserve"> район» приложения к постановлению «Перечень муниципальных общеобразовательных учреждений города Кемерово, закрепленных за конкретными территориями городского округа» изложить в следующей редакции:</w:t>
      </w:r>
    </w:p>
    <w:p w:rsidR="00F81D76" w:rsidRPr="00DB1A44" w:rsidRDefault="00F81D76" w:rsidP="00F81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81D76" w:rsidRDefault="00F81D76" w:rsidP="00F81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0D3F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Средняя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общеобразовательная школа № </w:t>
      </w:r>
      <w:r w:rsidR="000D3F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74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7D4DD3" w:rsidRDefault="007D4DD3" w:rsidP="00F81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D4DD3" w:rsidRPr="00261064" w:rsidRDefault="007D4DD3" w:rsidP="00261064">
      <w:pPr>
        <w:pStyle w:val="af2"/>
        <w:numPr>
          <w:ilvl w:val="2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1064">
        <w:rPr>
          <w:rFonts w:ascii="Times New Roman" w:eastAsia="Times New Roman" w:hAnsi="Times New Roman" w:cs="Times New Roman"/>
          <w:color w:val="auto"/>
          <w:sz w:val="24"/>
          <w:szCs w:val="24"/>
        </w:rPr>
        <w:t>Прием на обучение по образовательным программам начального общего, основного общего, среднего общего образования:</w:t>
      </w:r>
    </w:p>
    <w:p w:rsidR="007D4DD3" w:rsidRPr="007D4DD3" w:rsidRDefault="007D4DD3" w:rsidP="007D4DD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4DD3" w:rsidRPr="00DB1A44" w:rsidRDefault="007D4DD3" w:rsidP="007D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Рекордная              №№ 12, 15, 17а,19, 21, 27, 27а, 29а, 30, 31а, 33, 33а, 35, 47</w:t>
      </w:r>
    </w:p>
    <w:p w:rsidR="007D4DD3" w:rsidRPr="00DB1A44" w:rsidRDefault="007D4DD3" w:rsidP="007D4DD3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ул. Инициативная      №№ 35, 36, 37, 38, 39, 40, 41, 43, 44, 45, 48а, 50а, 62, 64, 66</w:t>
      </w:r>
    </w:p>
    <w:p w:rsidR="007D4DD3" w:rsidRPr="00DB1A44" w:rsidRDefault="007D4DD3" w:rsidP="007D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</w:t>
      </w:r>
      <w:proofErr w:type="spellStart"/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Гурьевская</w:t>
      </w:r>
      <w:proofErr w:type="spellEnd"/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D4DD3" w:rsidRPr="00DB1A44" w:rsidRDefault="007D4DD3" w:rsidP="007D4DD3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Леонова                  №№ 17, 18, 19, 20, 22, 24, 26, 26а, 28</w:t>
      </w:r>
    </w:p>
    <w:p w:rsidR="007D4DD3" w:rsidRPr="00DB1A44" w:rsidRDefault="007D4DD3" w:rsidP="007D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Попова</w:t>
      </w:r>
    </w:p>
    <w:p w:rsidR="007D4DD3" w:rsidRPr="00DB1A44" w:rsidRDefault="007D4DD3" w:rsidP="007D4DD3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Аллейная                №№ 9а, 9б, 11, 13</w:t>
      </w:r>
    </w:p>
    <w:p w:rsidR="007D4DD3" w:rsidRPr="00DB1A44" w:rsidRDefault="007D4DD3" w:rsidP="007D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Александрова         №№ 2, 4, 5, 6а</w:t>
      </w:r>
    </w:p>
    <w:p w:rsidR="007D4DD3" w:rsidRPr="00DB1A44" w:rsidRDefault="007D4DD3" w:rsidP="007D4DD3">
      <w:pPr>
        <w:tabs>
          <w:tab w:val="left" w:pos="3969"/>
          <w:tab w:val="left" w:pos="737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Тружеников            </w:t>
      </w:r>
    </w:p>
    <w:p w:rsidR="007D4DD3" w:rsidRPr="00DB1A44" w:rsidRDefault="007D4DD3" w:rsidP="007D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Лазо                        </w:t>
      </w:r>
    </w:p>
    <w:p w:rsidR="007D4DD3" w:rsidRPr="00DB1A44" w:rsidRDefault="007D4DD3" w:rsidP="007D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Загородная             </w:t>
      </w:r>
    </w:p>
    <w:p w:rsidR="007D4DD3" w:rsidRPr="00DB1A44" w:rsidRDefault="007D4DD3" w:rsidP="007D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Л. Чайкиной                   </w:t>
      </w:r>
    </w:p>
    <w:p w:rsidR="007D4DD3" w:rsidRPr="00DB1A44" w:rsidRDefault="007D4DD3" w:rsidP="007D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Одесская</w:t>
      </w:r>
    </w:p>
    <w:p w:rsidR="007D4DD3" w:rsidRPr="00DB1A44" w:rsidRDefault="007D4DD3" w:rsidP="007D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Щербакова</w:t>
      </w:r>
    </w:p>
    <w:p w:rsidR="007D4DD3" w:rsidRPr="00DB1A44" w:rsidRDefault="007D4DD3" w:rsidP="007D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Уральская                       </w:t>
      </w:r>
    </w:p>
    <w:p w:rsidR="007D4DD3" w:rsidRPr="00DB1A44" w:rsidRDefault="007D4DD3" w:rsidP="007D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Щорса                             </w:t>
      </w:r>
    </w:p>
    <w:p w:rsidR="007D4DD3" w:rsidRPr="00DB1A44" w:rsidRDefault="007D4DD3" w:rsidP="007D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Автомобильная</w:t>
      </w:r>
    </w:p>
    <w:p w:rsidR="007D4DD3" w:rsidRPr="001905EF" w:rsidRDefault="007D4DD3" w:rsidP="007D4DD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4DD3" w:rsidRPr="00261064" w:rsidRDefault="007D4DD3" w:rsidP="00261064">
      <w:pPr>
        <w:pStyle w:val="af2"/>
        <w:numPr>
          <w:ilvl w:val="2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10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Прием на обучение по образовательным </w:t>
      </w:r>
      <w:r w:rsidR="00223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программам </w:t>
      </w:r>
      <w:r w:rsidRPr="002610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среднего общего образования дополнительно к </w:t>
      </w:r>
      <w:r w:rsidR="00BA08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территории, указанной в пункте </w:t>
      </w:r>
      <w:r w:rsidRPr="00261064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1905EF" w:rsidRPr="00261064">
        <w:rPr>
          <w:rFonts w:ascii="Times New Roman" w:eastAsia="Times New Roman" w:hAnsi="Times New Roman" w:cs="Times New Roman"/>
          <w:color w:val="auto"/>
          <w:sz w:val="24"/>
          <w:szCs w:val="24"/>
        </w:rPr>
        <w:t>.2.1</w:t>
      </w:r>
      <w:r w:rsidR="00261064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D4DD3" w:rsidRPr="007D4DD3" w:rsidRDefault="007D4DD3" w:rsidP="007D4DD3">
      <w:pPr>
        <w:pStyle w:val="af2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2982"/>
        <w:gridCol w:w="1134"/>
        <w:gridCol w:w="1276"/>
        <w:gridCol w:w="709"/>
        <w:gridCol w:w="3401"/>
        <w:gridCol w:w="138"/>
      </w:tblGrid>
      <w:tr w:rsidR="00F81D76" w:rsidRPr="00DB1A44" w:rsidTr="007D4DD3">
        <w:tc>
          <w:tcPr>
            <w:tcW w:w="2982" w:type="dxa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658" w:type="dxa"/>
            <w:gridSpan w:val="5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 – 99а, четные номера: №№ 78 – 102</w:t>
            </w:r>
          </w:p>
        </w:tc>
      </w:tr>
      <w:tr w:rsidR="00F81D76" w:rsidRPr="00DB1A44" w:rsidTr="007D4DD3">
        <w:tc>
          <w:tcPr>
            <w:tcW w:w="2982" w:type="dxa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Обнорского</w:t>
            </w:r>
          </w:p>
        </w:tc>
        <w:tc>
          <w:tcPr>
            <w:tcW w:w="2410" w:type="dxa"/>
            <w:gridSpan w:val="2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1 -51</w:t>
            </w:r>
          </w:p>
        </w:tc>
        <w:tc>
          <w:tcPr>
            <w:tcW w:w="4248" w:type="dxa"/>
            <w:gridSpan w:val="3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1D76" w:rsidRPr="00DB1A44" w:rsidTr="007D4DD3">
        <w:tc>
          <w:tcPr>
            <w:tcW w:w="2982" w:type="dxa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6658" w:type="dxa"/>
            <w:gridSpan w:val="5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– 17а, четные номера: №№ 2 – 36</w:t>
            </w:r>
          </w:p>
        </w:tc>
      </w:tr>
      <w:tr w:rsidR="00F81D76" w:rsidRPr="00DB1A44" w:rsidTr="007D4DD3">
        <w:tc>
          <w:tcPr>
            <w:tcW w:w="2982" w:type="dxa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Шубина</w:t>
            </w:r>
          </w:p>
        </w:tc>
        <w:tc>
          <w:tcPr>
            <w:tcW w:w="6658" w:type="dxa"/>
            <w:gridSpan w:val="5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– 27, четные номера: №№ 2 – 20</w:t>
            </w:r>
          </w:p>
        </w:tc>
      </w:tr>
      <w:tr w:rsidR="00F81D76" w:rsidRPr="00DB1A44" w:rsidTr="007D4DD3">
        <w:tc>
          <w:tcPr>
            <w:tcW w:w="2982" w:type="dxa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Дунайская</w:t>
            </w:r>
          </w:p>
        </w:tc>
        <w:tc>
          <w:tcPr>
            <w:tcW w:w="2410" w:type="dxa"/>
            <w:gridSpan w:val="2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36 – 81</w:t>
            </w:r>
          </w:p>
        </w:tc>
        <w:tc>
          <w:tcPr>
            <w:tcW w:w="4248" w:type="dxa"/>
            <w:gridSpan w:val="3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1D76" w:rsidRPr="00DB1A44" w:rsidTr="007D4DD3">
        <w:tc>
          <w:tcPr>
            <w:tcW w:w="2982" w:type="dxa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Красноярская </w:t>
            </w:r>
          </w:p>
        </w:tc>
        <w:tc>
          <w:tcPr>
            <w:tcW w:w="2410" w:type="dxa"/>
            <w:gridSpan w:val="2"/>
          </w:tcPr>
          <w:p w:rsidR="00F81D76" w:rsidRPr="00DB1A44" w:rsidRDefault="00F81D76" w:rsidP="007D4DD3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36</w:t>
            </w:r>
          </w:p>
        </w:tc>
        <w:tc>
          <w:tcPr>
            <w:tcW w:w="4248" w:type="dxa"/>
            <w:gridSpan w:val="3"/>
          </w:tcPr>
          <w:p w:rsidR="00F81D76" w:rsidRPr="00DB1A44" w:rsidRDefault="00F81D76" w:rsidP="007D4DD3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1D76" w:rsidRPr="00DB1A44" w:rsidTr="007D4DD3">
        <w:tc>
          <w:tcPr>
            <w:tcW w:w="2982" w:type="dxa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</w:t>
            </w:r>
          </w:p>
        </w:tc>
        <w:tc>
          <w:tcPr>
            <w:tcW w:w="2410" w:type="dxa"/>
            <w:gridSpan w:val="2"/>
          </w:tcPr>
          <w:p w:rsidR="00F81D76" w:rsidRPr="00DB1A44" w:rsidRDefault="00F81D76" w:rsidP="007D4DD3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55 – 70</w:t>
            </w:r>
          </w:p>
        </w:tc>
        <w:tc>
          <w:tcPr>
            <w:tcW w:w="4248" w:type="dxa"/>
            <w:gridSpan w:val="3"/>
          </w:tcPr>
          <w:p w:rsidR="00F81D76" w:rsidRPr="00DB1A44" w:rsidRDefault="00F81D76" w:rsidP="007D4DD3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1D76" w:rsidRPr="00DB1A44" w:rsidTr="007D4DD3">
        <w:tc>
          <w:tcPr>
            <w:tcW w:w="2982" w:type="dxa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2410" w:type="dxa"/>
            <w:gridSpan w:val="2"/>
          </w:tcPr>
          <w:p w:rsidR="00F81D76" w:rsidRPr="00DB1A44" w:rsidRDefault="00F81D76" w:rsidP="007D4DD3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 – 26</w:t>
            </w:r>
          </w:p>
        </w:tc>
        <w:tc>
          <w:tcPr>
            <w:tcW w:w="4248" w:type="dxa"/>
            <w:gridSpan w:val="3"/>
          </w:tcPr>
          <w:p w:rsidR="00F81D76" w:rsidRPr="00DB1A44" w:rsidRDefault="00F81D76" w:rsidP="007D4DD3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1D76" w:rsidRPr="00DB1A44" w:rsidTr="007D4DD3">
        <w:tc>
          <w:tcPr>
            <w:tcW w:w="2982" w:type="dxa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Днепропетровская</w:t>
            </w:r>
          </w:p>
        </w:tc>
        <w:tc>
          <w:tcPr>
            <w:tcW w:w="2410" w:type="dxa"/>
            <w:gridSpan w:val="2"/>
          </w:tcPr>
          <w:p w:rsidR="00F81D76" w:rsidRPr="00DB1A44" w:rsidRDefault="00F81D76" w:rsidP="007D4DD3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 – 69</w:t>
            </w:r>
          </w:p>
        </w:tc>
        <w:tc>
          <w:tcPr>
            <w:tcW w:w="4248" w:type="dxa"/>
            <w:gridSpan w:val="3"/>
          </w:tcPr>
          <w:p w:rsidR="00F81D76" w:rsidRPr="00DB1A44" w:rsidRDefault="00F81D76" w:rsidP="007D4DD3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1D76" w:rsidRPr="00DB1A44" w:rsidTr="007D4DD3">
        <w:tc>
          <w:tcPr>
            <w:tcW w:w="2982" w:type="dxa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Инициативный </w:t>
            </w:r>
          </w:p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Варшавская                                   ул. В. Толстикова</w:t>
            </w:r>
          </w:p>
          <w:p w:rsidR="00F81D76" w:rsidRPr="00DB1A44" w:rsidRDefault="00F81D76" w:rsidP="007D4DD3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Артёма                                      </w:t>
            </w:r>
          </w:p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Народная                                       ул. Рыбинская                            проезд 1-й Рыбинский проезд 2-й Рыбинский    </w:t>
            </w:r>
          </w:p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3-й Рыбинский                   проезд 4-й Рыбинский                  </w:t>
            </w:r>
          </w:p>
        </w:tc>
        <w:tc>
          <w:tcPr>
            <w:tcW w:w="3119" w:type="dxa"/>
            <w:gridSpan w:val="3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Металлистов</w:t>
            </w:r>
          </w:p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1-й Варшавский                         проезд 2-й Варшавский </w:t>
            </w:r>
          </w:p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Сурикова                                       ул. Станиславского</w:t>
            </w:r>
          </w:p>
        </w:tc>
        <w:tc>
          <w:tcPr>
            <w:tcW w:w="3539" w:type="dxa"/>
            <w:gridSpan w:val="2"/>
          </w:tcPr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Каркасная</w:t>
            </w:r>
          </w:p>
          <w:p w:rsidR="00F81D76" w:rsidRPr="00DB1A44" w:rsidRDefault="00F81D76" w:rsidP="007D4DD3">
            <w:pPr>
              <w:tabs>
                <w:tab w:val="left" w:pos="3969"/>
                <w:tab w:val="left" w:pos="7371"/>
                <w:tab w:val="left" w:pos="7513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Донбасская                                    ул. Герцена                                   ул. Ростовская</w:t>
            </w:r>
          </w:p>
          <w:p w:rsidR="00F81D76" w:rsidRPr="00DB1A44" w:rsidRDefault="00F81D76" w:rsidP="007D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Лунная                                           проезд Лунный                             ул. Менделеева</w:t>
            </w:r>
          </w:p>
        </w:tc>
      </w:tr>
      <w:tr w:rsidR="000632DD" w:rsidRPr="00DB1A44" w:rsidTr="007D4DD3">
        <w:trPr>
          <w:gridAfter w:val="1"/>
          <w:wAfter w:w="138" w:type="dxa"/>
        </w:trPr>
        <w:tc>
          <w:tcPr>
            <w:tcW w:w="4116" w:type="dxa"/>
            <w:gridSpan w:val="2"/>
          </w:tcPr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Акмолинская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</w:t>
            </w:r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Чамальская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</w:t>
            </w:r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Крылова</w:t>
            </w:r>
          </w:p>
          <w:p w:rsidR="000632DD" w:rsidRPr="00DB1A44" w:rsidRDefault="000632DD" w:rsidP="000632DD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Циалковского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  <w:p w:rsidR="000632DD" w:rsidRPr="00DB1A44" w:rsidRDefault="000632DD" w:rsidP="000632DD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Тяжинская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</w:p>
          <w:p w:rsidR="000632DD" w:rsidRPr="00DB1A44" w:rsidRDefault="000632DD" w:rsidP="000632DD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Барзасская</w:t>
            </w:r>
            <w:proofErr w:type="spellEnd"/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Карамзина                           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Балтийская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Верхотомская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Гайдара                                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Черниговская</w:t>
            </w:r>
          </w:p>
          <w:p w:rsidR="000632DD" w:rsidRPr="00DB1A44" w:rsidRDefault="000632DD" w:rsidP="000632DD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Багратиона                                 </w:t>
            </w:r>
          </w:p>
          <w:p w:rsidR="000632DD" w:rsidRPr="00DB1A44" w:rsidRDefault="000632DD" w:rsidP="000632DD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Седова                                 </w:t>
            </w:r>
          </w:p>
          <w:p w:rsidR="000632DD" w:rsidRPr="00DB1A44" w:rsidRDefault="000632DD" w:rsidP="000632DD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Бетховена</w:t>
            </w:r>
          </w:p>
          <w:p w:rsidR="000632DD" w:rsidRPr="00DB1A44" w:rsidRDefault="000632DD" w:rsidP="000632DD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Белинского                                  </w:t>
            </w:r>
          </w:p>
          <w:p w:rsidR="000632DD" w:rsidRPr="00DB1A44" w:rsidRDefault="000632DD" w:rsidP="000632DD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Победы                                </w:t>
            </w:r>
          </w:p>
          <w:p w:rsidR="000632DD" w:rsidRPr="00DB1A44" w:rsidRDefault="000632DD" w:rsidP="000632DD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Перекопская</w:t>
            </w:r>
            <w:proofErr w:type="spellEnd"/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Химзаводской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Восточная 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Байкальская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Правды</w:t>
            </w:r>
          </w:p>
        </w:tc>
        <w:tc>
          <w:tcPr>
            <w:tcW w:w="5386" w:type="dxa"/>
            <w:gridSpan w:val="3"/>
          </w:tcPr>
          <w:p w:rsidR="000632DD" w:rsidRPr="00DB1A44" w:rsidRDefault="000632DD" w:rsidP="000632DD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Перекопский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</w:p>
          <w:p w:rsidR="000632DD" w:rsidRPr="00DB1A44" w:rsidRDefault="000632DD" w:rsidP="000632DD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Григорьева                          </w:t>
            </w:r>
          </w:p>
          <w:p w:rsidR="000632DD" w:rsidRPr="00DB1A44" w:rsidRDefault="000632DD" w:rsidP="000632DD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Гончарова</w:t>
            </w:r>
          </w:p>
          <w:p w:rsidR="000632DD" w:rsidRPr="00DB1A44" w:rsidRDefault="000632DD" w:rsidP="000632DD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Прибрежная                              </w:t>
            </w:r>
          </w:p>
          <w:p w:rsidR="000632DD" w:rsidRPr="00DB1A44" w:rsidRDefault="000632DD" w:rsidP="000632DD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Суховерхова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</w:p>
          <w:p w:rsidR="000632DD" w:rsidRPr="00DB1A44" w:rsidRDefault="000632DD" w:rsidP="000632DD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Запорожская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Курская                                     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Джамбула                            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Репина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Лобачевского                           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Правотомская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Кемеровская</w:t>
            </w:r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Осипенко                                  </w:t>
            </w:r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Декабристов                        </w:t>
            </w:r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Толстого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Нарымское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шоссе 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Правды                                 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Шишкина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Астраханская                              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Бурденко                              </w:t>
            </w:r>
          </w:p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632DD" w:rsidRPr="00DB1A44" w:rsidTr="007D4DD3">
        <w:trPr>
          <w:gridAfter w:val="1"/>
          <w:wAfter w:w="138" w:type="dxa"/>
        </w:trPr>
        <w:tc>
          <w:tcPr>
            <w:tcW w:w="4116" w:type="dxa"/>
            <w:gridSpan w:val="2"/>
          </w:tcPr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Дунайская </w:t>
            </w:r>
          </w:p>
        </w:tc>
        <w:tc>
          <w:tcPr>
            <w:tcW w:w="5386" w:type="dxa"/>
            <w:gridSpan w:val="3"/>
          </w:tcPr>
          <w:p w:rsidR="000632DD" w:rsidRPr="00DB1A44" w:rsidRDefault="000632DD" w:rsidP="000632DD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1 - 35</w:t>
            </w:r>
          </w:p>
        </w:tc>
      </w:tr>
      <w:tr w:rsidR="000632DD" w:rsidRPr="00DB1A44" w:rsidTr="007D4DD3">
        <w:trPr>
          <w:gridAfter w:val="1"/>
          <w:wAfter w:w="138" w:type="dxa"/>
        </w:trPr>
        <w:tc>
          <w:tcPr>
            <w:tcW w:w="4116" w:type="dxa"/>
            <w:gridSpan w:val="2"/>
          </w:tcPr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Днепропетровская </w:t>
            </w:r>
          </w:p>
        </w:tc>
        <w:tc>
          <w:tcPr>
            <w:tcW w:w="5386" w:type="dxa"/>
            <w:gridSpan w:val="3"/>
          </w:tcPr>
          <w:p w:rsidR="000632DD" w:rsidRPr="00DB1A44" w:rsidRDefault="000632DD" w:rsidP="000632DD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1- 57</w:t>
            </w:r>
          </w:p>
        </w:tc>
      </w:tr>
      <w:tr w:rsidR="000632DD" w:rsidRPr="00DB1A44" w:rsidTr="007D4DD3">
        <w:trPr>
          <w:gridAfter w:val="1"/>
          <w:wAfter w:w="138" w:type="dxa"/>
        </w:trPr>
        <w:tc>
          <w:tcPr>
            <w:tcW w:w="4116" w:type="dxa"/>
            <w:gridSpan w:val="2"/>
          </w:tcPr>
          <w:p w:rsidR="000632DD" w:rsidRPr="00DB1A44" w:rsidRDefault="000632DD" w:rsidP="0006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Белорусская </w:t>
            </w:r>
          </w:p>
        </w:tc>
        <w:tc>
          <w:tcPr>
            <w:tcW w:w="5386" w:type="dxa"/>
            <w:gridSpan w:val="3"/>
          </w:tcPr>
          <w:p w:rsidR="000632DD" w:rsidRPr="00DB1A44" w:rsidRDefault="000632DD" w:rsidP="000632DD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1-54</w:t>
            </w:r>
          </w:p>
        </w:tc>
      </w:tr>
      <w:tr w:rsidR="000632DD" w:rsidRPr="00DB1A44" w:rsidTr="007D4DD3">
        <w:trPr>
          <w:gridAfter w:val="1"/>
          <w:wAfter w:w="138" w:type="dxa"/>
        </w:trPr>
        <w:tc>
          <w:tcPr>
            <w:tcW w:w="9502" w:type="dxa"/>
            <w:gridSpan w:val="5"/>
          </w:tcPr>
          <w:p w:rsidR="000632DD" w:rsidRPr="00DB1A44" w:rsidRDefault="000632DD" w:rsidP="000632DD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32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</w:tbl>
    <w:p w:rsidR="00F81D76" w:rsidRDefault="000632DD" w:rsidP="00097A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DD">
        <w:rPr>
          <w:rFonts w:ascii="Times New Roman" w:hAnsi="Times New Roman" w:cs="Times New Roman"/>
          <w:sz w:val="28"/>
          <w:szCs w:val="28"/>
        </w:rPr>
        <w:t>1.</w:t>
      </w:r>
      <w:r w:rsidR="000D3FCD">
        <w:rPr>
          <w:rFonts w:ascii="Times New Roman" w:hAnsi="Times New Roman" w:cs="Times New Roman"/>
          <w:sz w:val="28"/>
          <w:szCs w:val="28"/>
        </w:rPr>
        <w:t>3</w:t>
      </w:r>
      <w:r w:rsidRPr="000632DD">
        <w:rPr>
          <w:rFonts w:ascii="Times New Roman" w:hAnsi="Times New Roman" w:cs="Times New Roman"/>
          <w:sz w:val="28"/>
          <w:szCs w:val="28"/>
        </w:rPr>
        <w:t>. Подраздел «Муниципальное бюджетное общеобразовательное учреждение «</w:t>
      </w:r>
      <w:r w:rsidR="000D3FCD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 w:rsidR="000D3FCD">
        <w:rPr>
          <w:rFonts w:ascii="Times New Roman" w:hAnsi="Times New Roman" w:cs="Times New Roman"/>
          <w:sz w:val="28"/>
          <w:szCs w:val="28"/>
        </w:rPr>
        <w:t>16</w:t>
      </w:r>
      <w:r w:rsidRPr="000632DD">
        <w:rPr>
          <w:rFonts w:ascii="Times New Roman" w:hAnsi="Times New Roman" w:cs="Times New Roman"/>
          <w:sz w:val="28"/>
          <w:szCs w:val="28"/>
        </w:rPr>
        <w:t>» раздела «</w:t>
      </w:r>
      <w:r>
        <w:rPr>
          <w:rFonts w:ascii="Times New Roman" w:hAnsi="Times New Roman" w:cs="Times New Roman"/>
          <w:sz w:val="28"/>
          <w:szCs w:val="28"/>
        </w:rPr>
        <w:t>Рудничный</w:t>
      </w:r>
      <w:r w:rsidRPr="000632DD">
        <w:rPr>
          <w:rFonts w:ascii="Times New Roman" w:hAnsi="Times New Roman" w:cs="Times New Roman"/>
          <w:sz w:val="28"/>
          <w:szCs w:val="28"/>
        </w:rPr>
        <w:t xml:space="preserve"> район» приложения к постановлению «Перечень муниципальных общеобразовательных учреждений города Кемерово, закрепленных за конкретными территориями городского округа» изложить в следующей редакции:</w:t>
      </w:r>
    </w:p>
    <w:p w:rsidR="000632DD" w:rsidRPr="00DB1A44" w:rsidRDefault="000632DD" w:rsidP="000632D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632DD" w:rsidRDefault="000632DD" w:rsidP="000632D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0D3FCD">
        <w:rPr>
          <w:rFonts w:ascii="Times New Roman" w:hAnsi="Times New Roman" w:cs="Times New Roman"/>
          <w:b/>
          <w:color w:val="auto"/>
          <w:sz w:val="24"/>
          <w:szCs w:val="24"/>
        </w:rPr>
        <w:t>Средняя общ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еобразовательная школа №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D3F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6»</w:t>
      </w:r>
    </w:p>
    <w:p w:rsidR="007D4DD3" w:rsidRPr="000E2247" w:rsidRDefault="007D4DD3" w:rsidP="000632D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2247" w:rsidRPr="000E2247" w:rsidRDefault="001905EF" w:rsidP="001905EF">
      <w:pPr>
        <w:pStyle w:val="af2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1.3.1. </w:t>
      </w:r>
      <w:r w:rsidR="000E2247" w:rsidRPr="000E2247">
        <w:rPr>
          <w:rFonts w:ascii="Times New Roman" w:hAnsi="Times New Roman" w:cs="Times New Roman"/>
          <w:color w:val="auto"/>
          <w:sz w:val="24"/>
          <w:szCs w:val="24"/>
        </w:rPr>
        <w:t>Прием на обучение по образовательным программам начального общего, основного общего, среднего общего образования:</w:t>
      </w:r>
    </w:p>
    <w:p w:rsidR="000E2247" w:rsidRPr="000E2247" w:rsidRDefault="000E2247" w:rsidP="000E2247">
      <w:pPr>
        <w:pStyle w:val="af2"/>
        <w:spacing w:after="0" w:line="240" w:lineRule="auto"/>
        <w:ind w:left="1065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72"/>
        <w:gridCol w:w="3614"/>
        <w:gridCol w:w="3070"/>
      </w:tblGrid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Абызова</w:t>
            </w:r>
            <w:proofErr w:type="spellEnd"/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Ангарская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Артельная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Балакирева 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Балахонская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Вальцовая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Высокая 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Волкова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Восстания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Горноспасательная станция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Гравийная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Губкина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Диагональная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Д. Донского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Дубровского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Игарская</w:t>
            </w:r>
            <w:proofErr w:type="spellEnd"/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Ишимская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Канская</w:t>
            </w:r>
            <w:proofErr w:type="spellEnd"/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Карская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Карьерная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Кольская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Коммуны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Кострикова</w:t>
            </w:r>
            <w:proofErr w:type="spellEnd"/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Косульская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Красная горка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Красноводская</w:t>
            </w:r>
            <w:proofErr w:type="spellEnd"/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Краснореченская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Кулундинская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Лебедева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Расковой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Майская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Майская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Макаренко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Мариинская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Медицинская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Мелитопольская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Милицейская</w:t>
            </w:r>
          </w:p>
        </w:tc>
      </w:tr>
      <w:tr w:rsidR="007D4DD3" w:rsidRPr="00DB1A44" w:rsidTr="000E2247">
        <w:trPr>
          <w:trHeight w:val="318"/>
        </w:trPr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Нагорная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Нагорная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Немировича 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Данченко</w:t>
            </w:r>
          </w:p>
        </w:tc>
      </w:tr>
      <w:tr w:rsidR="007D4DD3" w:rsidRPr="00DB1A44" w:rsidTr="000E2247">
        <w:trPr>
          <w:trHeight w:val="231"/>
        </w:trPr>
        <w:tc>
          <w:tcPr>
            <w:tcW w:w="6286" w:type="dxa"/>
            <w:gridSpan w:val="2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Краснокамская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ул. Студенческая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Фурманова                              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Односторонняя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Озерная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Панфилова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Паровозная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Пархоменко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Первомайская площадь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Перова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Пограничная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Правобережная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Промысловая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Республиканская 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Рутгерса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Сахалинская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Серова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Сеченова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меизская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Скрябина                       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Сосновый бор                          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Сосновая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Сосновая   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Сосновая  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Суворова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1-й Теплый ключ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2-й Теплый ключ  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3-й Теплый ключ 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4-й Теплый ключ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5-й Теплый ключ 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Трамвайная                                    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Транспортная        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Трубная    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Шахтерская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Энгельса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Юргинский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Береговой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Береговой   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Бобруйский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 Волкова                                 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Волкова          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Горняцкий                     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Горняцкий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Горняцкий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Диагональный                      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Игарский</w:t>
            </w:r>
            <w:proofErr w:type="spellEnd"/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Итатский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Ишимский</w:t>
            </w:r>
            <w:proofErr w:type="spellEnd"/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Клубный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Краснодонский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Крымский                         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Лебедева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Логовой                                 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Макаренко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Макаренко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Медицинский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Медицинский 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Медицинский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4-й Медицинский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5-й Медицинский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6-й Медицинский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Мелитопольский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Минский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Нагорный  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Нагорный  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Немировича - Данченко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Односторонний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Пограничный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Рудничный 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меизский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Стадионный</w:t>
            </w:r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Энгельса</w:t>
            </w:r>
          </w:p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Тульская</w:t>
            </w:r>
          </w:p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Бакинский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Чуйский</w:t>
            </w:r>
          </w:p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Бакинская</w:t>
            </w:r>
          </w:p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Штрековский</w:t>
            </w:r>
            <w:proofErr w:type="spellEnd"/>
          </w:p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Лядова</w:t>
            </w:r>
            <w:proofErr w:type="spellEnd"/>
          </w:p>
        </w:tc>
      </w:tr>
      <w:tr w:rsidR="007D4DD3" w:rsidRPr="00DB1A44" w:rsidTr="000E2247">
        <w:tc>
          <w:tcPr>
            <w:tcW w:w="2672" w:type="dxa"/>
            <w:shd w:val="clear" w:color="auto" w:fill="auto"/>
          </w:tcPr>
          <w:p w:rsidR="007D4DD3" w:rsidRPr="00C07F71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Нахимова               </w:t>
            </w:r>
          </w:p>
        </w:tc>
        <w:tc>
          <w:tcPr>
            <w:tcW w:w="3614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F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номера: №№20-46, нечетные номера: №№1-65</w:t>
            </w:r>
          </w:p>
        </w:tc>
        <w:tc>
          <w:tcPr>
            <w:tcW w:w="3070" w:type="dxa"/>
            <w:shd w:val="clear" w:color="auto" w:fill="auto"/>
          </w:tcPr>
          <w:p w:rsidR="007D4DD3" w:rsidRPr="00DB1A44" w:rsidRDefault="007D4DD3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2247" w:rsidRPr="00DB1A44" w:rsidTr="000E2247">
        <w:tc>
          <w:tcPr>
            <w:tcW w:w="2672" w:type="dxa"/>
            <w:shd w:val="clear" w:color="auto" w:fill="auto"/>
          </w:tcPr>
          <w:p w:rsidR="000E2247" w:rsidRPr="00C07F71" w:rsidRDefault="000E2247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просп. Шахтеров         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0E2247" w:rsidRPr="00DB1A44" w:rsidRDefault="000E2247" w:rsidP="007D4DD3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F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№№15,17,19,21,22,26,27,28,30,31</w:t>
            </w:r>
          </w:p>
        </w:tc>
      </w:tr>
    </w:tbl>
    <w:p w:rsidR="007D4DD3" w:rsidRDefault="007D4DD3" w:rsidP="000632D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32DD" w:rsidRPr="000E2247" w:rsidRDefault="007D4DD3" w:rsidP="001905EF">
      <w:pPr>
        <w:pStyle w:val="af2"/>
        <w:numPr>
          <w:ilvl w:val="2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E2247">
        <w:rPr>
          <w:rFonts w:ascii="Times New Roman" w:hAnsi="Times New Roman" w:cs="Times New Roman"/>
          <w:color w:val="auto"/>
          <w:sz w:val="24"/>
          <w:szCs w:val="24"/>
        </w:rPr>
        <w:t xml:space="preserve">Прием на обучение по образовательным </w:t>
      </w:r>
      <w:r w:rsidR="002233F8">
        <w:rPr>
          <w:rFonts w:ascii="Times New Roman" w:hAnsi="Times New Roman" w:cs="Times New Roman"/>
          <w:color w:val="auto"/>
          <w:sz w:val="24"/>
          <w:szCs w:val="24"/>
        </w:rPr>
        <w:t xml:space="preserve">программам </w:t>
      </w:r>
      <w:r w:rsidRPr="000E2247">
        <w:rPr>
          <w:rFonts w:ascii="Times New Roman" w:hAnsi="Times New Roman" w:cs="Times New Roman"/>
          <w:color w:val="auto"/>
          <w:sz w:val="24"/>
          <w:szCs w:val="24"/>
        </w:rPr>
        <w:t xml:space="preserve">среднего общего образования дополнительно к </w:t>
      </w:r>
      <w:r w:rsidR="00BA0874">
        <w:rPr>
          <w:rFonts w:ascii="Times New Roman" w:hAnsi="Times New Roman" w:cs="Times New Roman"/>
          <w:color w:val="auto"/>
          <w:sz w:val="24"/>
          <w:szCs w:val="24"/>
        </w:rPr>
        <w:t xml:space="preserve">территории, указанной в пункте </w:t>
      </w:r>
      <w:r w:rsidRPr="000E224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905EF">
        <w:rPr>
          <w:rFonts w:ascii="Times New Roman" w:hAnsi="Times New Roman" w:cs="Times New Roman"/>
          <w:color w:val="auto"/>
          <w:sz w:val="24"/>
          <w:szCs w:val="24"/>
        </w:rPr>
        <w:t>.3.1.</w:t>
      </w:r>
    </w:p>
    <w:p w:rsidR="000E2247" w:rsidRPr="000E2247" w:rsidRDefault="000E2247" w:rsidP="000E2247">
      <w:pPr>
        <w:pStyle w:val="af2"/>
        <w:spacing w:after="0" w:line="240" w:lineRule="auto"/>
        <w:ind w:left="1065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1167"/>
        <w:gridCol w:w="7"/>
        <w:gridCol w:w="3113"/>
        <w:gridCol w:w="9"/>
        <w:gridCol w:w="3111"/>
      </w:tblGrid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Амурская  </w:t>
            </w:r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Андреевская</w:t>
            </w:r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Балочная</w:t>
            </w:r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Бодайбинская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Александровская</w:t>
            </w:r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Антипова</w:t>
            </w:r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Барабинская</w:t>
            </w:r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Васнецова    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1905 года</w:t>
            </w:r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Ашхабадская</w:t>
            </w:r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Барабашская</w:t>
            </w:r>
            <w:proofErr w:type="spellEnd"/>
          </w:p>
          <w:p w:rsidR="000632DD" w:rsidRPr="00DB1A44" w:rsidRDefault="000632DD" w:rsidP="000632D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Водонапорная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Вологодская 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Воронежская 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Веерная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Веерная 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Дегтярева   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Глубокая 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Единства       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Заветная 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Казахская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Керченская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Кирзаводская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Ключевая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Коперная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Колокольцева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Кутузова  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Алма-Атинская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Кондомская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Колывановская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Крутой разъезд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Коммунальная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Кулибина    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Кудринская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Луганская 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Линейная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Луганская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Латвийская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Литовская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Менжинского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Магаданская     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Макеевская</w:t>
            </w:r>
            <w:proofErr w:type="spellEnd"/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Мамонтова           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Мартовская 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Мира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Минина-Пожарского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Михайловская   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Мраморная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Мытищенская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Орская</w:t>
            </w:r>
            <w:proofErr w:type="spellEnd"/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Нартова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Кошевого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Нижняя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Обороны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Осиновская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Прямоугольная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Покатная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Ракетная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Северянка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Пожарная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Рушанская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Сырчина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Ракитянского</w:t>
            </w:r>
            <w:proofErr w:type="spellEnd"/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Связная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Славы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Слюдянская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Согласия  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Спутников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Стародинамитная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Стародинамитная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Станция Шахтер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Стволовая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Таллинская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Узкоколейная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Сызранская</w:t>
            </w:r>
            <w:proofErr w:type="spellEnd"/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ул. Типовая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Уссурийская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ул. Таймырская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ул.  Черноморская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Хакасская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 Холодный ключ     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Четырехрядная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Славы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Школьный проезд 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Январская       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Шоссейный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Шадринский</w:t>
            </w:r>
            <w:proofErr w:type="spellEnd"/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пер.1-й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Бодайбинский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Бодайбинский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Бодайбинский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Васнецова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 Жданова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пер.1-й Веерный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пер.1-й Андреевский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Жданова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Веерный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Антипова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Антипова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Высоковольтный  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Глубокий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Запрудный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Карельский       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Коперный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Кулибина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Макеевский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4-й Мирный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Мирный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Нартова    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Мирный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Плеханова</w:t>
            </w:r>
          </w:p>
        </w:tc>
      </w:tr>
      <w:tr w:rsidR="000632DD" w:rsidRPr="00DB1A44" w:rsidTr="00261064"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Плановый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Славы   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Пионерский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Славы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 1-й Славы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Сызранский</w:t>
            </w:r>
            <w:proofErr w:type="spellEnd"/>
          </w:p>
        </w:tc>
      </w:tr>
      <w:tr w:rsidR="000632DD" w:rsidRPr="00DB1A44" w:rsidTr="00261064">
        <w:trPr>
          <w:trHeight w:val="370"/>
        </w:trPr>
        <w:tc>
          <w:tcPr>
            <w:tcW w:w="3122" w:type="dxa"/>
            <w:gridSpan w:val="3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Спутников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Угловой     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Вознесенского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Саянская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Доходная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Солдатский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Угольщиков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Коминтерна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Трудовая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Ногинская                </w:t>
            </w:r>
          </w:p>
        </w:tc>
        <w:tc>
          <w:tcPr>
            <w:tcW w:w="3111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Солдатский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Кольцевой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Мироновская</w:t>
            </w:r>
            <w:proofErr w:type="spellEnd"/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Цимлянская</w:t>
            </w:r>
            <w:proofErr w:type="spellEnd"/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32DD" w:rsidRPr="00DB1A44" w:rsidTr="00261064">
        <w:tc>
          <w:tcPr>
            <w:tcW w:w="1948" w:type="dxa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Нахимова     </w:t>
            </w:r>
          </w:p>
        </w:tc>
        <w:tc>
          <w:tcPr>
            <w:tcW w:w="7407" w:type="dxa"/>
            <w:gridSpan w:val="5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нечетные номера: с № 67, четные номера: с № 48 </w:t>
            </w:r>
          </w:p>
        </w:tc>
      </w:tr>
      <w:tr w:rsidR="000632DD" w:rsidRPr="00DB1A44" w:rsidTr="001905EF">
        <w:tc>
          <w:tcPr>
            <w:tcW w:w="9355" w:type="dxa"/>
            <w:gridSpan w:val="6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Некоммерческое садовое товарищество «Рудничное»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Абаканская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Автомобилистов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Благовещенская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4-я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5-я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6-я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Бухарская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Бухарская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2-я Бухарская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Гвардии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Грязовецкая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Гомелевская</w:t>
            </w:r>
            <w:proofErr w:type="spellEnd"/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Городецкая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Горняцкая</w:t>
            </w:r>
          </w:p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Грозненская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Декабрьская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Декабрьский проезд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Донецкая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Загорская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Застройщиков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Зеленый Клин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Канатная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Карачинская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Кольчугинская</w:t>
            </w:r>
            <w:proofErr w:type="spellEnd"/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Крайняя          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Кривая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Курильская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Липецкая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Логовая  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Люблинская</w:t>
            </w:r>
            <w:proofErr w:type="spellEnd"/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Майкопская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Майкопская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Муромская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Невельская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Охотников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Памирская</w:t>
            </w:r>
            <w:proofErr w:type="spellEnd"/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Парниковская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Парниковская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Петрозаводская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Полевая   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Пологая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Пологая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Порт-Артурская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Портовая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Ревдинская</w:t>
            </w:r>
            <w:proofErr w:type="spellEnd"/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Рождественская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Святой источник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Сельская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Славгородская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Сормовская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Столбовая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Тулунская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Углегорская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Узловая</w:t>
            </w:r>
          </w:p>
        </w:tc>
      </w:tr>
      <w:tr w:rsidR="000632DD" w:rsidRPr="00DB1A44" w:rsidTr="00261064">
        <w:trPr>
          <w:trHeight w:val="300"/>
        </w:trPr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Уфимская                  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Уфимская            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Физкультурная</w:t>
            </w:r>
          </w:p>
        </w:tc>
      </w:tr>
      <w:tr w:rsidR="000632DD" w:rsidRPr="00DB1A44" w:rsidTr="00261064">
        <w:trPr>
          <w:trHeight w:val="285"/>
        </w:trPr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Хвалынская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Ходковая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Череповецкая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Юбилейная   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50-лет Победы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Абаканский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Банный    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Благовещенский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Загорский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Карачинский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Кривой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Конный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Люблинский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Парниковский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Сормовский</w:t>
            </w:r>
            <w:proofErr w:type="spellEnd"/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Узловой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Усманский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Холмский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Юбилейный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Петрозаводской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Арсеньева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Бачатская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Береговая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Боровая   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Елыкаевская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Есенина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Колхозная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Крамского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Ноябрьская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Правая Гавань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Радиостанция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Речная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Бачатский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Елыкаевский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Елыкаевский</w:t>
            </w:r>
            <w:proofErr w:type="spellEnd"/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Колхозный    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Крамского 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Ноябрьский</w:t>
            </w:r>
          </w:p>
        </w:tc>
      </w:tr>
      <w:tr w:rsidR="000632DD" w:rsidRPr="00DB1A44" w:rsidTr="00261064">
        <w:tc>
          <w:tcPr>
            <w:tcW w:w="3115" w:type="dxa"/>
            <w:gridSpan w:val="2"/>
            <w:shd w:val="clear" w:color="auto" w:fill="auto"/>
          </w:tcPr>
          <w:p w:rsidR="000632DD" w:rsidRPr="00DB1A44" w:rsidRDefault="000632DD" w:rsidP="000632DD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Ноябрьский  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632DD" w:rsidRDefault="000632DD" w:rsidP="000632D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3-й Ноябрьский</w:t>
            </w:r>
          </w:p>
          <w:p w:rsidR="00261064" w:rsidRPr="00DB1A44" w:rsidRDefault="00261064" w:rsidP="000632DD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0632DD" w:rsidRPr="00DB1A44" w:rsidRDefault="000632DD" w:rsidP="0006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97AEB" w:rsidRPr="00097AEB" w:rsidRDefault="00097AEB" w:rsidP="00097A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EB">
        <w:rPr>
          <w:rFonts w:ascii="Times New Roman" w:hAnsi="Times New Roman" w:cs="Times New Roman"/>
          <w:sz w:val="28"/>
          <w:szCs w:val="28"/>
        </w:rPr>
        <w:t>2. Комитету по работе со средствами массовой информации администрации города Кемерово (Е.А.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AEB">
        <w:rPr>
          <w:rFonts w:ascii="Times New Roman" w:hAnsi="Times New Roman" w:cs="Times New Roman"/>
          <w:sz w:val="28"/>
          <w:szCs w:val="28"/>
        </w:rPr>
        <w:t>Дубкова) обеспечить официальное опубликование настоящего постановления.</w:t>
      </w:r>
    </w:p>
    <w:p w:rsidR="00E118B1" w:rsidRPr="00097AEB" w:rsidRDefault="00097AEB" w:rsidP="00097A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E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социальным вопросам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AEB">
        <w:rPr>
          <w:rFonts w:ascii="Times New Roman" w:hAnsi="Times New Roman" w:cs="Times New Roman"/>
          <w:sz w:val="28"/>
          <w:szCs w:val="28"/>
        </w:rPr>
        <w:t>Коваленко.</w:t>
      </w:r>
    </w:p>
    <w:p w:rsidR="00D61236" w:rsidRPr="00097AEB" w:rsidRDefault="00D61236" w:rsidP="00097A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53" w:rsidRPr="00DB1A44" w:rsidRDefault="00474953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3"/>
        <w:ind w:left="10" w:right="-12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И.В. </w:t>
      </w:r>
      <w:proofErr w:type="spellStart"/>
      <w:r w:rsidRPr="00DB1A44">
        <w:rPr>
          <w:rFonts w:ascii="Times New Roman" w:hAnsi="Times New Roman" w:cs="Times New Roman"/>
          <w:color w:val="auto"/>
          <w:sz w:val="28"/>
          <w:szCs w:val="28"/>
        </w:rPr>
        <w:t>Середюк</w:t>
      </w:r>
      <w:proofErr w:type="spellEnd"/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0"/>
        <w:ind w:left="540"/>
        <w:rPr>
          <w:color w:val="auto"/>
        </w:rPr>
      </w:pPr>
      <w:r w:rsidRPr="00DB1A44">
        <w:rPr>
          <w:color w:val="auto"/>
        </w:rPr>
        <w:t xml:space="preserve"> </w:t>
      </w:r>
    </w:p>
    <w:p w:rsidR="0062515A" w:rsidRPr="00DB1A44" w:rsidRDefault="0062515A" w:rsidP="00D61236">
      <w:pPr>
        <w:spacing w:after="0"/>
        <w:jc w:val="right"/>
        <w:rPr>
          <w:color w:val="auto"/>
        </w:rPr>
      </w:pPr>
    </w:p>
    <w:sectPr w:rsidR="0062515A" w:rsidRPr="00DB1A44" w:rsidSect="00F97FF6">
      <w:headerReference w:type="default" r:id="rId9"/>
      <w:footerReference w:type="default" r:id="rId10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60" w:rsidRDefault="003C0660" w:rsidP="00A27C9E">
      <w:pPr>
        <w:spacing w:after="0" w:line="240" w:lineRule="auto"/>
      </w:pPr>
      <w:r>
        <w:separator/>
      </w:r>
    </w:p>
  </w:endnote>
  <w:endnote w:type="continuationSeparator" w:id="0">
    <w:p w:rsidR="003C0660" w:rsidRDefault="003C0660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D3" w:rsidRDefault="007D4DD3">
    <w:pPr>
      <w:pStyle w:val="aa"/>
      <w:jc w:val="center"/>
    </w:pPr>
  </w:p>
  <w:p w:rsidR="007D4DD3" w:rsidRDefault="007D4D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60" w:rsidRDefault="003C0660" w:rsidP="00A27C9E">
      <w:pPr>
        <w:spacing w:after="0" w:line="240" w:lineRule="auto"/>
      </w:pPr>
      <w:r>
        <w:separator/>
      </w:r>
    </w:p>
  </w:footnote>
  <w:footnote w:type="continuationSeparator" w:id="0">
    <w:p w:rsidR="003C0660" w:rsidRDefault="003C0660" w:rsidP="00A2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105664"/>
      <w:docPartObj>
        <w:docPartGallery w:val="Page Numbers (Top of Page)"/>
        <w:docPartUnique/>
      </w:docPartObj>
    </w:sdtPr>
    <w:sdtEndPr/>
    <w:sdtContent>
      <w:p w:rsidR="007D4DD3" w:rsidRDefault="007D4D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74">
          <w:rPr>
            <w:noProof/>
          </w:rPr>
          <w:t>7</w:t>
        </w:r>
        <w:r>
          <w:fldChar w:fldCharType="end"/>
        </w:r>
      </w:p>
    </w:sdtContent>
  </w:sdt>
  <w:p w:rsidR="007D4DD3" w:rsidRDefault="007D4D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AD2489"/>
    <w:multiLevelType w:val="multilevel"/>
    <w:tmpl w:val="B4A469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C343A2D"/>
    <w:multiLevelType w:val="multilevel"/>
    <w:tmpl w:val="08B8C3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9" w15:restartNumberingAfterBreak="0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DD212A2"/>
    <w:multiLevelType w:val="hybridMultilevel"/>
    <w:tmpl w:val="372852B6"/>
    <w:lvl w:ilvl="0" w:tplc="55B0B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6BD"/>
    <w:multiLevelType w:val="hybridMultilevel"/>
    <w:tmpl w:val="C3CC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41947"/>
    <w:multiLevelType w:val="multilevel"/>
    <w:tmpl w:val="F71EED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121A4F"/>
    <w:multiLevelType w:val="multilevel"/>
    <w:tmpl w:val="EBAA7C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25"/>
  </w:num>
  <w:num w:numId="5">
    <w:abstractNumId w:val="13"/>
  </w:num>
  <w:num w:numId="6">
    <w:abstractNumId w:val="9"/>
  </w:num>
  <w:num w:numId="7">
    <w:abstractNumId w:val="2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4"/>
  </w:num>
  <w:num w:numId="13">
    <w:abstractNumId w:val="1"/>
  </w:num>
  <w:num w:numId="14">
    <w:abstractNumId w:val="5"/>
  </w:num>
  <w:num w:numId="15">
    <w:abstractNumId w:val="14"/>
  </w:num>
  <w:num w:numId="16">
    <w:abstractNumId w:val="3"/>
  </w:num>
  <w:num w:numId="17">
    <w:abstractNumId w:val="10"/>
  </w:num>
  <w:num w:numId="18">
    <w:abstractNumId w:val="4"/>
  </w:num>
  <w:num w:numId="19">
    <w:abstractNumId w:val="17"/>
  </w:num>
  <w:num w:numId="20">
    <w:abstractNumId w:val="17"/>
  </w:num>
  <w:num w:numId="21">
    <w:abstractNumId w:val="22"/>
  </w:num>
  <w:num w:numId="22">
    <w:abstractNumId w:val="12"/>
  </w:num>
  <w:num w:numId="23">
    <w:abstractNumId w:val="11"/>
  </w:num>
  <w:num w:numId="24">
    <w:abstractNumId w:val="8"/>
  </w:num>
  <w:num w:numId="25">
    <w:abstractNumId w:val="7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6"/>
    <w:rsid w:val="00001590"/>
    <w:rsid w:val="000032DB"/>
    <w:rsid w:val="0002016B"/>
    <w:rsid w:val="0002318F"/>
    <w:rsid w:val="00031F37"/>
    <w:rsid w:val="000340C3"/>
    <w:rsid w:val="00036835"/>
    <w:rsid w:val="00044FF8"/>
    <w:rsid w:val="00047CA1"/>
    <w:rsid w:val="00052363"/>
    <w:rsid w:val="000632DD"/>
    <w:rsid w:val="0006411B"/>
    <w:rsid w:val="00065B5A"/>
    <w:rsid w:val="000670CE"/>
    <w:rsid w:val="00070961"/>
    <w:rsid w:val="00070BB6"/>
    <w:rsid w:val="000717EA"/>
    <w:rsid w:val="000726AC"/>
    <w:rsid w:val="00082E97"/>
    <w:rsid w:val="000957B6"/>
    <w:rsid w:val="00095ECF"/>
    <w:rsid w:val="00096C83"/>
    <w:rsid w:val="00097904"/>
    <w:rsid w:val="00097AEB"/>
    <w:rsid w:val="000A3D58"/>
    <w:rsid w:val="000A446F"/>
    <w:rsid w:val="000B0E55"/>
    <w:rsid w:val="000C5608"/>
    <w:rsid w:val="000D03A3"/>
    <w:rsid w:val="000D1C0A"/>
    <w:rsid w:val="000D3FCD"/>
    <w:rsid w:val="000D4D8A"/>
    <w:rsid w:val="000E2247"/>
    <w:rsid w:val="000E29EC"/>
    <w:rsid w:val="00100DBF"/>
    <w:rsid w:val="00101F0A"/>
    <w:rsid w:val="0010207D"/>
    <w:rsid w:val="0010318B"/>
    <w:rsid w:val="00107010"/>
    <w:rsid w:val="001125B6"/>
    <w:rsid w:val="00112F4C"/>
    <w:rsid w:val="00114FC6"/>
    <w:rsid w:val="00116AC7"/>
    <w:rsid w:val="00122390"/>
    <w:rsid w:val="0012324F"/>
    <w:rsid w:val="00142C07"/>
    <w:rsid w:val="00143D43"/>
    <w:rsid w:val="0015108B"/>
    <w:rsid w:val="00153AA6"/>
    <w:rsid w:val="00155D20"/>
    <w:rsid w:val="00161975"/>
    <w:rsid w:val="00162AFE"/>
    <w:rsid w:val="00162EDB"/>
    <w:rsid w:val="001679A5"/>
    <w:rsid w:val="001739A7"/>
    <w:rsid w:val="00176198"/>
    <w:rsid w:val="001905EF"/>
    <w:rsid w:val="00191F77"/>
    <w:rsid w:val="00194F10"/>
    <w:rsid w:val="001A1C9C"/>
    <w:rsid w:val="001A2ADE"/>
    <w:rsid w:val="001A429E"/>
    <w:rsid w:val="001A4C06"/>
    <w:rsid w:val="001A4FDF"/>
    <w:rsid w:val="001A6FE7"/>
    <w:rsid w:val="001C4005"/>
    <w:rsid w:val="001D3A84"/>
    <w:rsid w:val="001E195B"/>
    <w:rsid w:val="001E5ECC"/>
    <w:rsid w:val="001F61DE"/>
    <w:rsid w:val="00201679"/>
    <w:rsid w:val="00202E5B"/>
    <w:rsid w:val="002074BA"/>
    <w:rsid w:val="00210FF7"/>
    <w:rsid w:val="00211D4F"/>
    <w:rsid w:val="0021364B"/>
    <w:rsid w:val="002233F8"/>
    <w:rsid w:val="00223A58"/>
    <w:rsid w:val="002260CA"/>
    <w:rsid w:val="002367BA"/>
    <w:rsid w:val="00240095"/>
    <w:rsid w:val="0024369A"/>
    <w:rsid w:val="00254D9E"/>
    <w:rsid w:val="00256E6C"/>
    <w:rsid w:val="0025756A"/>
    <w:rsid w:val="00261064"/>
    <w:rsid w:val="00265AD6"/>
    <w:rsid w:val="002744F6"/>
    <w:rsid w:val="00277244"/>
    <w:rsid w:val="00284BC4"/>
    <w:rsid w:val="002A0835"/>
    <w:rsid w:val="002A698E"/>
    <w:rsid w:val="002B6C49"/>
    <w:rsid w:val="002C0DA9"/>
    <w:rsid w:val="002C681A"/>
    <w:rsid w:val="002D2C40"/>
    <w:rsid w:val="002D3443"/>
    <w:rsid w:val="002D3D62"/>
    <w:rsid w:val="002E1E13"/>
    <w:rsid w:val="002E4587"/>
    <w:rsid w:val="002E5B0B"/>
    <w:rsid w:val="002F19EA"/>
    <w:rsid w:val="002F3D37"/>
    <w:rsid w:val="002F4B01"/>
    <w:rsid w:val="002F4F69"/>
    <w:rsid w:val="002F5E27"/>
    <w:rsid w:val="00307FF8"/>
    <w:rsid w:val="00314A3B"/>
    <w:rsid w:val="00325AD3"/>
    <w:rsid w:val="00337DA9"/>
    <w:rsid w:val="00343B5D"/>
    <w:rsid w:val="00357D81"/>
    <w:rsid w:val="003612C1"/>
    <w:rsid w:val="00365DE3"/>
    <w:rsid w:val="0038287C"/>
    <w:rsid w:val="00383D0D"/>
    <w:rsid w:val="00385294"/>
    <w:rsid w:val="00386140"/>
    <w:rsid w:val="00390342"/>
    <w:rsid w:val="00390D98"/>
    <w:rsid w:val="00394AB9"/>
    <w:rsid w:val="00395B30"/>
    <w:rsid w:val="003A090E"/>
    <w:rsid w:val="003A1550"/>
    <w:rsid w:val="003A5BC1"/>
    <w:rsid w:val="003A7C52"/>
    <w:rsid w:val="003B09DF"/>
    <w:rsid w:val="003B39F4"/>
    <w:rsid w:val="003B4839"/>
    <w:rsid w:val="003B6259"/>
    <w:rsid w:val="003C0660"/>
    <w:rsid w:val="003D6EF5"/>
    <w:rsid w:val="003E0544"/>
    <w:rsid w:val="003E1C91"/>
    <w:rsid w:val="003E42E2"/>
    <w:rsid w:val="003E6681"/>
    <w:rsid w:val="003F14F8"/>
    <w:rsid w:val="003F6047"/>
    <w:rsid w:val="00400AD9"/>
    <w:rsid w:val="004031C6"/>
    <w:rsid w:val="004101D0"/>
    <w:rsid w:val="00410637"/>
    <w:rsid w:val="00412B2B"/>
    <w:rsid w:val="00415ACB"/>
    <w:rsid w:val="00417203"/>
    <w:rsid w:val="0041763B"/>
    <w:rsid w:val="004217CC"/>
    <w:rsid w:val="00432957"/>
    <w:rsid w:val="0043707F"/>
    <w:rsid w:val="00441DB9"/>
    <w:rsid w:val="00445EFE"/>
    <w:rsid w:val="0044611F"/>
    <w:rsid w:val="00446417"/>
    <w:rsid w:val="00453802"/>
    <w:rsid w:val="004556EF"/>
    <w:rsid w:val="00460CCB"/>
    <w:rsid w:val="00466995"/>
    <w:rsid w:val="00474953"/>
    <w:rsid w:val="00474B5A"/>
    <w:rsid w:val="00481C4D"/>
    <w:rsid w:val="004832CD"/>
    <w:rsid w:val="0048411B"/>
    <w:rsid w:val="00493CC8"/>
    <w:rsid w:val="00496783"/>
    <w:rsid w:val="00497911"/>
    <w:rsid w:val="004A056D"/>
    <w:rsid w:val="004B04EF"/>
    <w:rsid w:val="004B0649"/>
    <w:rsid w:val="004B2F7F"/>
    <w:rsid w:val="004B3410"/>
    <w:rsid w:val="004B72FB"/>
    <w:rsid w:val="004C0D83"/>
    <w:rsid w:val="004D0247"/>
    <w:rsid w:val="004D2F9E"/>
    <w:rsid w:val="004D7900"/>
    <w:rsid w:val="004D7DF4"/>
    <w:rsid w:val="004E51D2"/>
    <w:rsid w:val="004F0BE6"/>
    <w:rsid w:val="004F542B"/>
    <w:rsid w:val="00501132"/>
    <w:rsid w:val="00502BD0"/>
    <w:rsid w:val="00503728"/>
    <w:rsid w:val="00503F53"/>
    <w:rsid w:val="005060E4"/>
    <w:rsid w:val="00514A68"/>
    <w:rsid w:val="00514DEE"/>
    <w:rsid w:val="00530778"/>
    <w:rsid w:val="005327E3"/>
    <w:rsid w:val="0054177F"/>
    <w:rsid w:val="005549DF"/>
    <w:rsid w:val="0056154C"/>
    <w:rsid w:val="00562B67"/>
    <w:rsid w:val="00565209"/>
    <w:rsid w:val="00571323"/>
    <w:rsid w:val="00575D85"/>
    <w:rsid w:val="00576DBD"/>
    <w:rsid w:val="00580333"/>
    <w:rsid w:val="005829F9"/>
    <w:rsid w:val="00582B1A"/>
    <w:rsid w:val="00584C89"/>
    <w:rsid w:val="0059254F"/>
    <w:rsid w:val="005938C1"/>
    <w:rsid w:val="00593A4B"/>
    <w:rsid w:val="005963DF"/>
    <w:rsid w:val="005972CF"/>
    <w:rsid w:val="005A362C"/>
    <w:rsid w:val="005A4CC1"/>
    <w:rsid w:val="005A6760"/>
    <w:rsid w:val="005B2992"/>
    <w:rsid w:val="005B74DC"/>
    <w:rsid w:val="005C043F"/>
    <w:rsid w:val="005D1BCC"/>
    <w:rsid w:val="005D29EE"/>
    <w:rsid w:val="005D3A7B"/>
    <w:rsid w:val="005D705E"/>
    <w:rsid w:val="005E09CA"/>
    <w:rsid w:val="005E3A95"/>
    <w:rsid w:val="005E4B2F"/>
    <w:rsid w:val="005F3E51"/>
    <w:rsid w:val="005F6F65"/>
    <w:rsid w:val="005F70C4"/>
    <w:rsid w:val="00602B00"/>
    <w:rsid w:val="00607459"/>
    <w:rsid w:val="006076F1"/>
    <w:rsid w:val="00610C57"/>
    <w:rsid w:val="00610CB2"/>
    <w:rsid w:val="00612C30"/>
    <w:rsid w:val="0061320C"/>
    <w:rsid w:val="0062515A"/>
    <w:rsid w:val="00627213"/>
    <w:rsid w:val="00632617"/>
    <w:rsid w:val="006421EB"/>
    <w:rsid w:val="0064319B"/>
    <w:rsid w:val="006432FA"/>
    <w:rsid w:val="00645925"/>
    <w:rsid w:val="00647A6F"/>
    <w:rsid w:val="00650FFB"/>
    <w:rsid w:val="0065124F"/>
    <w:rsid w:val="0065509B"/>
    <w:rsid w:val="0065795A"/>
    <w:rsid w:val="00666E1F"/>
    <w:rsid w:val="0067159E"/>
    <w:rsid w:val="006728FE"/>
    <w:rsid w:val="00673359"/>
    <w:rsid w:val="006766A4"/>
    <w:rsid w:val="00681930"/>
    <w:rsid w:val="006851F4"/>
    <w:rsid w:val="00691ABE"/>
    <w:rsid w:val="00693460"/>
    <w:rsid w:val="00696A5C"/>
    <w:rsid w:val="006A1017"/>
    <w:rsid w:val="006A36C0"/>
    <w:rsid w:val="006B2800"/>
    <w:rsid w:val="006B3855"/>
    <w:rsid w:val="006B48D4"/>
    <w:rsid w:val="006B784F"/>
    <w:rsid w:val="006C0B9E"/>
    <w:rsid w:val="006D02C0"/>
    <w:rsid w:val="006D1E6A"/>
    <w:rsid w:val="006D3417"/>
    <w:rsid w:val="006D7D15"/>
    <w:rsid w:val="006E5797"/>
    <w:rsid w:val="006E5F1F"/>
    <w:rsid w:val="00710C1A"/>
    <w:rsid w:val="0071162D"/>
    <w:rsid w:val="00712A37"/>
    <w:rsid w:val="00723C79"/>
    <w:rsid w:val="007270CE"/>
    <w:rsid w:val="007310B6"/>
    <w:rsid w:val="00740536"/>
    <w:rsid w:val="007417E3"/>
    <w:rsid w:val="00745A6E"/>
    <w:rsid w:val="00751859"/>
    <w:rsid w:val="0075462A"/>
    <w:rsid w:val="00756B25"/>
    <w:rsid w:val="00756C9E"/>
    <w:rsid w:val="0076104A"/>
    <w:rsid w:val="00764C67"/>
    <w:rsid w:val="007664EA"/>
    <w:rsid w:val="00767C02"/>
    <w:rsid w:val="00770929"/>
    <w:rsid w:val="00772B8B"/>
    <w:rsid w:val="00776983"/>
    <w:rsid w:val="00781494"/>
    <w:rsid w:val="00787FC1"/>
    <w:rsid w:val="00791C3E"/>
    <w:rsid w:val="007A02A4"/>
    <w:rsid w:val="007A2D4F"/>
    <w:rsid w:val="007A3B70"/>
    <w:rsid w:val="007A54BF"/>
    <w:rsid w:val="007A7035"/>
    <w:rsid w:val="007B1C62"/>
    <w:rsid w:val="007C4064"/>
    <w:rsid w:val="007D29B8"/>
    <w:rsid w:val="007D4DD3"/>
    <w:rsid w:val="007D557A"/>
    <w:rsid w:val="007F3382"/>
    <w:rsid w:val="00800EA5"/>
    <w:rsid w:val="00801A78"/>
    <w:rsid w:val="00805ED0"/>
    <w:rsid w:val="008068B7"/>
    <w:rsid w:val="00814146"/>
    <w:rsid w:val="00817729"/>
    <w:rsid w:val="008226A3"/>
    <w:rsid w:val="00826390"/>
    <w:rsid w:val="0083447D"/>
    <w:rsid w:val="0084294A"/>
    <w:rsid w:val="0084411F"/>
    <w:rsid w:val="008478FC"/>
    <w:rsid w:val="00851C26"/>
    <w:rsid w:val="00862D3F"/>
    <w:rsid w:val="0087287A"/>
    <w:rsid w:val="00874709"/>
    <w:rsid w:val="00884CF3"/>
    <w:rsid w:val="0088520D"/>
    <w:rsid w:val="00885454"/>
    <w:rsid w:val="0089330D"/>
    <w:rsid w:val="008962FB"/>
    <w:rsid w:val="008A7245"/>
    <w:rsid w:val="008B08E5"/>
    <w:rsid w:val="008B2AFA"/>
    <w:rsid w:val="008B5A33"/>
    <w:rsid w:val="008D5FB9"/>
    <w:rsid w:val="008D6690"/>
    <w:rsid w:val="008E0885"/>
    <w:rsid w:val="008E79A0"/>
    <w:rsid w:val="008F21FA"/>
    <w:rsid w:val="008F42CA"/>
    <w:rsid w:val="00901218"/>
    <w:rsid w:val="009034B1"/>
    <w:rsid w:val="0090389B"/>
    <w:rsid w:val="00906913"/>
    <w:rsid w:val="00906D95"/>
    <w:rsid w:val="00913D1F"/>
    <w:rsid w:val="00921A75"/>
    <w:rsid w:val="00921D07"/>
    <w:rsid w:val="009329D9"/>
    <w:rsid w:val="009331DC"/>
    <w:rsid w:val="0093351E"/>
    <w:rsid w:val="00934967"/>
    <w:rsid w:val="009374B8"/>
    <w:rsid w:val="00947916"/>
    <w:rsid w:val="00955E82"/>
    <w:rsid w:val="00960365"/>
    <w:rsid w:val="00962978"/>
    <w:rsid w:val="009655C3"/>
    <w:rsid w:val="009842C4"/>
    <w:rsid w:val="00991907"/>
    <w:rsid w:val="00993A5A"/>
    <w:rsid w:val="00997E74"/>
    <w:rsid w:val="009A1896"/>
    <w:rsid w:val="009A244A"/>
    <w:rsid w:val="009A366C"/>
    <w:rsid w:val="009A5FD8"/>
    <w:rsid w:val="009C2FAC"/>
    <w:rsid w:val="009C4A76"/>
    <w:rsid w:val="009D1873"/>
    <w:rsid w:val="009E38C2"/>
    <w:rsid w:val="009E3E49"/>
    <w:rsid w:val="009E5557"/>
    <w:rsid w:val="009F7181"/>
    <w:rsid w:val="009F7E37"/>
    <w:rsid w:val="00A00FAB"/>
    <w:rsid w:val="00A0238E"/>
    <w:rsid w:val="00A036FB"/>
    <w:rsid w:val="00A11184"/>
    <w:rsid w:val="00A113D5"/>
    <w:rsid w:val="00A1468D"/>
    <w:rsid w:val="00A21685"/>
    <w:rsid w:val="00A2271F"/>
    <w:rsid w:val="00A2287E"/>
    <w:rsid w:val="00A24779"/>
    <w:rsid w:val="00A27C9E"/>
    <w:rsid w:val="00A345EB"/>
    <w:rsid w:val="00A40349"/>
    <w:rsid w:val="00A53299"/>
    <w:rsid w:val="00A63599"/>
    <w:rsid w:val="00A64EB8"/>
    <w:rsid w:val="00A7373F"/>
    <w:rsid w:val="00A8417B"/>
    <w:rsid w:val="00A90A7D"/>
    <w:rsid w:val="00A95C79"/>
    <w:rsid w:val="00A974B7"/>
    <w:rsid w:val="00AA3508"/>
    <w:rsid w:val="00AA6028"/>
    <w:rsid w:val="00AA6B7E"/>
    <w:rsid w:val="00AB1026"/>
    <w:rsid w:val="00AB6306"/>
    <w:rsid w:val="00AC37C4"/>
    <w:rsid w:val="00AC66E7"/>
    <w:rsid w:val="00AF3B4F"/>
    <w:rsid w:val="00B042D1"/>
    <w:rsid w:val="00B13D74"/>
    <w:rsid w:val="00B246F6"/>
    <w:rsid w:val="00B26177"/>
    <w:rsid w:val="00B278FC"/>
    <w:rsid w:val="00B31634"/>
    <w:rsid w:val="00B33D70"/>
    <w:rsid w:val="00B350FE"/>
    <w:rsid w:val="00B36C7E"/>
    <w:rsid w:val="00B47779"/>
    <w:rsid w:val="00B50383"/>
    <w:rsid w:val="00B53194"/>
    <w:rsid w:val="00B61EC0"/>
    <w:rsid w:val="00B637C7"/>
    <w:rsid w:val="00B63EB4"/>
    <w:rsid w:val="00B6596A"/>
    <w:rsid w:val="00B66290"/>
    <w:rsid w:val="00B72488"/>
    <w:rsid w:val="00B72C7E"/>
    <w:rsid w:val="00B77D5C"/>
    <w:rsid w:val="00B82738"/>
    <w:rsid w:val="00B87AD9"/>
    <w:rsid w:val="00B9480D"/>
    <w:rsid w:val="00B95A7D"/>
    <w:rsid w:val="00B95B2E"/>
    <w:rsid w:val="00B95F80"/>
    <w:rsid w:val="00BA0874"/>
    <w:rsid w:val="00BA3D06"/>
    <w:rsid w:val="00BA6103"/>
    <w:rsid w:val="00BB15FF"/>
    <w:rsid w:val="00BB257C"/>
    <w:rsid w:val="00BB2EC7"/>
    <w:rsid w:val="00BB41BF"/>
    <w:rsid w:val="00BB632F"/>
    <w:rsid w:val="00BC115C"/>
    <w:rsid w:val="00BD0887"/>
    <w:rsid w:val="00BD56A0"/>
    <w:rsid w:val="00BD6C8F"/>
    <w:rsid w:val="00BE6FDF"/>
    <w:rsid w:val="00BF13D7"/>
    <w:rsid w:val="00BF33C4"/>
    <w:rsid w:val="00C06A45"/>
    <w:rsid w:val="00C220DF"/>
    <w:rsid w:val="00C22C36"/>
    <w:rsid w:val="00C24073"/>
    <w:rsid w:val="00C27343"/>
    <w:rsid w:val="00C337B9"/>
    <w:rsid w:val="00C428E3"/>
    <w:rsid w:val="00C45D6F"/>
    <w:rsid w:val="00C472FA"/>
    <w:rsid w:val="00C5186A"/>
    <w:rsid w:val="00C532E8"/>
    <w:rsid w:val="00C53F04"/>
    <w:rsid w:val="00C555F5"/>
    <w:rsid w:val="00C5578D"/>
    <w:rsid w:val="00C606E7"/>
    <w:rsid w:val="00C6512A"/>
    <w:rsid w:val="00C67523"/>
    <w:rsid w:val="00C83296"/>
    <w:rsid w:val="00C863B5"/>
    <w:rsid w:val="00C90A76"/>
    <w:rsid w:val="00C927CF"/>
    <w:rsid w:val="00C9407C"/>
    <w:rsid w:val="00C970A6"/>
    <w:rsid w:val="00CA25D0"/>
    <w:rsid w:val="00CA5674"/>
    <w:rsid w:val="00CB4A85"/>
    <w:rsid w:val="00CC0782"/>
    <w:rsid w:val="00CC1B48"/>
    <w:rsid w:val="00CC2F61"/>
    <w:rsid w:val="00CC377D"/>
    <w:rsid w:val="00CD166A"/>
    <w:rsid w:val="00CD2668"/>
    <w:rsid w:val="00CE3785"/>
    <w:rsid w:val="00CE4B6C"/>
    <w:rsid w:val="00CF6486"/>
    <w:rsid w:val="00D0785D"/>
    <w:rsid w:val="00D1054B"/>
    <w:rsid w:val="00D15A6F"/>
    <w:rsid w:val="00D20178"/>
    <w:rsid w:val="00D232E1"/>
    <w:rsid w:val="00D25A56"/>
    <w:rsid w:val="00D31C10"/>
    <w:rsid w:val="00D3255B"/>
    <w:rsid w:val="00D3684D"/>
    <w:rsid w:val="00D47E78"/>
    <w:rsid w:val="00D50857"/>
    <w:rsid w:val="00D53A2A"/>
    <w:rsid w:val="00D61236"/>
    <w:rsid w:val="00D63B23"/>
    <w:rsid w:val="00D83835"/>
    <w:rsid w:val="00D85B5C"/>
    <w:rsid w:val="00D92CAB"/>
    <w:rsid w:val="00D9743F"/>
    <w:rsid w:val="00D97CF3"/>
    <w:rsid w:val="00DA357E"/>
    <w:rsid w:val="00DB1A44"/>
    <w:rsid w:val="00DB3E5D"/>
    <w:rsid w:val="00DB6055"/>
    <w:rsid w:val="00DC10B8"/>
    <w:rsid w:val="00DD3333"/>
    <w:rsid w:val="00DD6481"/>
    <w:rsid w:val="00DE1C4B"/>
    <w:rsid w:val="00DE2CB1"/>
    <w:rsid w:val="00DE5200"/>
    <w:rsid w:val="00DE5ABC"/>
    <w:rsid w:val="00DF0A29"/>
    <w:rsid w:val="00E02A43"/>
    <w:rsid w:val="00E04E26"/>
    <w:rsid w:val="00E06C08"/>
    <w:rsid w:val="00E07168"/>
    <w:rsid w:val="00E118B1"/>
    <w:rsid w:val="00E1375D"/>
    <w:rsid w:val="00E17FD1"/>
    <w:rsid w:val="00E22CA8"/>
    <w:rsid w:val="00E252DA"/>
    <w:rsid w:val="00E25640"/>
    <w:rsid w:val="00E30423"/>
    <w:rsid w:val="00E31493"/>
    <w:rsid w:val="00E33B6E"/>
    <w:rsid w:val="00E36D35"/>
    <w:rsid w:val="00E433C0"/>
    <w:rsid w:val="00E50652"/>
    <w:rsid w:val="00E506E7"/>
    <w:rsid w:val="00E5240E"/>
    <w:rsid w:val="00E5442C"/>
    <w:rsid w:val="00E55F16"/>
    <w:rsid w:val="00E574B5"/>
    <w:rsid w:val="00E57E94"/>
    <w:rsid w:val="00E604E6"/>
    <w:rsid w:val="00E70819"/>
    <w:rsid w:val="00E733C0"/>
    <w:rsid w:val="00E74ED9"/>
    <w:rsid w:val="00E80BE5"/>
    <w:rsid w:val="00E83577"/>
    <w:rsid w:val="00E83D6F"/>
    <w:rsid w:val="00E844B6"/>
    <w:rsid w:val="00E852B0"/>
    <w:rsid w:val="00E8562A"/>
    <w:rsid w:val="00EA286A"/>
    <w:rsid w:val="00EA6BBC"/>
    <w:rsid w:val="00EB0073"/>
    <w:rsid w:val="00EC10CD"/>
    <w:rsid w:val="00EC124F"/>
    <w:rsid w:val="00EC2E69"/>
    <w:rsid w:val="00EC44B1"/>
    <w:rsid w:val="00EC459A"/>
    <w:rsid w:val="00EC6BFC"/>
    <w:rsid w:val="00ED0148"/>
    <w:rsid w:val="00EE03DE"/>
    <w:rsid w:val="00EF1BC0"/>
    <w:rsid w:val="00EF5345"/>
    <w:rsid w:val="00F00A12"/>
    <w:rsid w:val="00F14823"/>
    <w:rsid w:val="00F172EB"/>
    <w:rsid w:val="00F176BA"/>
    <w:rsid w:val="00F31BE0"/>
    <w:rsid w:val="00F45462"/>
    <w:rsid w:val="00F45CD5"/>
    <w:rsid w:val="00F546BF"/>
    <w:rsid w:val="00F72FEB"/>
    <w:rsid w:val="00F74266"/>
    <w:rsid w:val="00F75848"/>
    <w:rsid w:val="00F770B8"/>
    <w:rsid w:val="00F81D76"/>
    <w:rsid w:val="00F869E0"/>
    <w:rsid w:val="00F9347C"/>
    <w:rsid w:val="00F9430E"/>
    <w:rsid w:val="00F9438C"/>
    <w:rsid w:val="00F95278"/>
    <w:rsid w:val="00F97BBD"/>
    <w:rsid w:val="00F97FF6"/>
    <w:rsid w:val="00FA1354"/>
    <w:rsid w:val="00FA554F"/>
    <w:rsid w:val="00FA6207"/>
    <w:rsid w:val="00FA6441"/>
    <w:rsid w:val="00FB45DD"/>
    <w:rsid w:val="00FB6827"/>
    <w:rsid w:val="00FC1D67"/>
    <w:rsid w:val="00FC62FF"/>
    <w:rsid w:val="00FD3065"/>
    <w:rsid w:val="00FD5950"/>
    <w:rsid w:val="00FE0B50"/>
    <w:rsid w:val="00FE4612"/>
    <w:rsid w:val="00FE5752"/>
    <w:rsid w:val="00FE61EB"/>
    <w:rsid w:val="00FE662E"/>
    <w:rsid w:val="00FE7D06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6FB02"/>
  <w15:docId w15:val="{DC2EFE96-5B60-414D-A046-A063B6A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E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9331DC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16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FDEF-5AB1-4A8D-A578-0752A683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Protokol</cp:lastModifiedBy>
  <cp:revision>3</cp:revision>
  <cp:lastPrinted>2020-04-20T05:43:00Z</cp:lastPrinted>
  <dcterms:created xsi:type="dcterms:W3CDTF">2020-04-24T09:49:00Z</dcterms:created>
  <dcterms:modified xsi:type="dcterms:W3CDTF">2020-04-24T09:54:00Z</dcterms:modified>
</cp:coreProperties>
</file>